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Tahoma" w:eastAsia="Times New Roman" w:hAnsi="Tahoma" w:cs="Tahoma"/>
          <w:b/>
          <w:bCs/>
          <w:color w:val="3366FF"/>
          <w:sz w:val="13"/>
          <w:szCs w:val="13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3366FF"/>
          <w:sz w:val="24"/>
          <w:szCs w:val="24"/>
          <w:lang w:eastAsia="pl-PL"/>
        </w:rPr>
        <w:t>Rok szkolny 2018/2019</w:t>
      </w:r>
      <w:r w:rsidRPr="00E31322">
        <w:rPr>
          <w:rFonts w:ascii="Arial" w:eastAsia="Times New Roman" w:hAnsi="Arial" w:cs="Arial"/>
          <w:b/>
          <w:bCs/>
          <w:color w:val="3366FF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3366FF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Sukces gimnazjalnej grupy teatralnej w wojewódzkim przeglądzie teatralnym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24 maja 2019 w krakowskim Domu Kultury im. Andrzeja Bursy w Nowej Hucie odbyły się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XX Małopolskie Spotkania Teatrów Gimnazjalnych 2019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tym roku pod nazwą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Pierwszy i Ostatni Małopolski Gimnazjalny Festiwal Artystyczny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Impreza organizowana od 1999 roku, ma charakter przeglądu zespołów gimnazjalnych województwa małopolskiego uprawiających wszelkie formy teatralne i teatralno –  estradowe. Poszukiwania repertuarowe, tematyczne i formalne nie są niczym ograniczone. Oceny  dokonuje i nagrody przyznaje jury rówieśnicze (młodzieżowe), w którego obradach uczestniczy obserwator przeglądu – profesjonalny twórca.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Zespół Przedszkolno-Szkolny reprezentował grupa teatralna z klas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IIIab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gimnazjum w składzie: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J. Staniszewska, M. Lewińska, O. Schroeder, O. Wójcik, P. Kwiatek, A. Malczyk, J. Gładysz, P. Kubik, J. Kołodziej, J. Mróz, D. Kasza.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Reżyserią i oprawą spektaklu zajęła się pani Alicja Sendek.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Grupa przygotowała przedstawienie teatru tańca pt.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„Sen w bibliotece”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za które otrzymała od organizatorów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specjalne wyróżnienie: Nagrodę „i”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- Literka „i” jest symbolem założeń programowych teatru, który ma być teatrem inspiracji, interpretacji, innowacji, impertynencji, inicjacji i innych idei.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Odbiór nagrody odbędzie się w Krakowie w czerwcu.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3366FF"/>
          <w:sz w:val="24"/>
          <w:szCs w:val="24"/>
          <w:lang w:eastAsia="pl-PL"/>
        </w:rPr>
        <w:t>---------------------------------</w:t>
      </w:r>
      <w:r w:rsidRPr="00E31322">
        <w:rPr>
          <w:rFonts w:ascii="Arial" w:eastAsia="Times New Roman" w:hAnsi="Arial" w:cs="Arial"/>
          <w:b/>
          <w:bCs/>
          <w:color w:val="3366FF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3366FF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 miejsce w Wojewódzkim Konkursie Literacko-Oratorskim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Małgorzata Lewińska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 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III b gimnazjum została zwyciężczynią konkursu literacko – oratorskiego „Jestem kim jestem – polska noblistka Wisława Szymborska”, który odbył się w 16 marca 2019 r. w Krakowie.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Opiekunem naukowym była p. Katarzyna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Olender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 konsultacja teatralna Alicja Sendek.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Konkurs został objęty m.in. honorowym patronatem Wojewody Małopolskiego, Małopolskiego Kuratora Oświaty oraz Rady Dzielnicy IV Prądnik Biały oraz partnerstwem Miasta Krakowa.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Cel, jaki przyświeca organizatorom, to przede wszystkim przybliżenie dzieciom i młodzieży sylwetki wybitnej Polki, noblistki, a także jej twórczości. Mamy nadzieję, że podobnie jak w zeszłym roku, uczniowie małopolskich szkół podstawowych i klas gimnazjalnych licznie przystąpią do proponowanego konkursu, pogłębiając swoją wiedzę dotyczącą życia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i twórczości Wisławy Szymborskiej.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Odbiór nagrody i prezentacja występu będzie w 26 marca 2019  - zaproszony został p. Michał Rusinek sekretarz Wisławy Szymborskiej.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Serdecznie gratulujemy Małgosi sukcesu!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3366FF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3366FF"/>
          <w:sz w:val="24"/>
          <w:szCs w:val="24"/>
          <w:lang w:eastAsia="pl-PL"/>
        </w:rPr>
        <w:br/>
        <w:t>---------------------------------------</w:t>
      </w:r>
      <w:r w:rsidRPr="00E31322">
        <w:rPr>
          <w:rFonts w:ascii="Arial" w:eastAsia="Times New Roman" w:hAnsi="Arial" w:cs="Arial"/>
          <w:b/>
          <w:bCs/>
          <w:color w:val="3366FF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3366FF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3366FF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WYNIKI SZKOLNEGO KONKURSU PLASTYCZNEGO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 okazji Święta Patronki Marii Konopnickiej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w kategorii klas I-III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Zadaniem uczestników konkursu było wykonanie ilustracji okładki dowolnej książki Marii Konopnickiej.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 MIEJSCE: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 Laura Czajka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Ia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II MIEJSCE: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 Antoni Kudelski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IIa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III MIEJSCE: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 Malwina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Jędrosz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IIa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WYRÓŻNIENIE: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Emilia Schroeder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IIIa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Karol Skrzypiec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Ia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5448300" cy="4089400"/>
            <wp:effectExtent l="19050" t="0" r="0" b="0"/>
            <wp:docPr id="1" name="Obraz 1" descr="20190603_07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0603_07491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l-PL"/>
        </w:rPr>
        <w:t>Kategoria  IV - VIII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Zadaniem uczestników konkursu było wykonanie ilustracji okładki dowolnej książki Marii Konopnickiej.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 MIEJSCE: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Wiktoria Jeziorska kl. VI 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II MIEJSCE: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Daria Adamek kl. IV 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III MIEJSCE: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Wiktoria Ochojska kl. IV 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WYRÓŻNIENIE: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Aleksander Zych kl. IV 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Dawid Wypych kl. IV b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Julia Wilkosz kl. VI a</w:t>
      </w:r>
    </w:p>
    <w:p w:rsidR="00E31322" w:rsidRPr="00E31322" w:rsidRDefault="00E31322" w:rsidP="00E3132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br/>
        <w:t>-----------------------------------------------------------------------------------</w:t>
      </w:r>
      <w:r w:rsidR="00DE607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---------------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 miejsce w akcji Hospicjum św. Łazarza: POLA NADZIEI 2019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Głównym celem tej ,, żonkilowej akcji” jest promowanie opieki hospicyjnej.  Uczniowie naszej szkoły wzięli udział w konkursie organizowanym przez  Hospicjum im. Św. Łazarza.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Czym jest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FLASH-MOB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?-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 od niedawna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Flash-Mob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stał się popularną formą happeningu, podczas którego we wcześniej umówionym miejscu gromadzi się grupa osób w celu przeprowadzenia krótkotrwałego zdarzenia, zazwyczaj zaskakującego dla przypadkowych świadków.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7"/>
          <w:szCs w:val="7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Uczennica z klasy: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Ib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Lena Nowak i starsze koleżanki z klasy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IVa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: Sandra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Charnicka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 Magdalena Nowak, Maja Nowak, Antonina Miska, Julia Płatek, Wiktoria Płatek i Julia Zawartka, podjęły się tego wyzwania zajmując tym samym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 MIEJSCE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w konkursie ,,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Flash-Mob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” zorganizowanym przez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TPCh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,, Hospicjum im. Św. Łazarza.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>
        <w:rPr>
          <w:rFonts w:ascii="Verdana" w:eastAsia="Times New Roman" w:hAnsi="Verdana" w:cs="Times New Roman"/>
          <w:noProof/>
          <w:color w:val="000000"/>
          <w:sz w:val="7"/>
          <w:szCs w:val="7"/>
          <w:lang w:eastAsia="pl-PL"/>
        </w:rPr>
        <w:drawing>
          <wp:inline distT="0" distB="0" distL="0" distR="0">
            <wp:extent cx="5715000" cy="4288155"/>
            <wp:effectExtent l="19050" t="0" r="0" b="0"/>
            <wp:docPr id="2" name="Obraz 2" descr="IMG_0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66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Uczennica z klasy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- Julia Szczepańska otrzymała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wyróżnienie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 w konkursie plastycznym ,, Nowa Huta z żonkilem w tle” zorganizowanym przez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TPCh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,,Hospicjum im. Św. Łazarza”.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br/>
      </w:r>
      <w:r w:rsidRPr="00E31322"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3810000"/>
            <wp:effectExtent l="19050" t="0" r="0" b="0"/>
            <wp:docPr id="3" name="Obraz 3" descr="IMG_066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667_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WIELKIE GRATULACJE!!! JESTEŚMY Z WAS DUMNI !!!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3366FF"/>
          <w:sz w:val="24"/>
          <w:szCs w:val="24"/>
          <w:lang w:eastAsia="pl-PL"/>
        </w:rPr>
        <w:br/>
        <w:t>----------------------------------------------------------------------------------</w:t>
      </w:r>
      <w:r w:rsidRPr="00E31322">
        <w:rPr>
          <w:rFonts w:ascii="Arial" w:eastAsia="Times New Roman" w:hAnsi="Arial" w:cs="Arial"/>
          <w:b/>
          <w:bCs/>
          <w:color w:val="3366FF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3366FF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  <w:t>I miejsce w Powiatowych Zawodach Piłki Siatkowej Dziewcząt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4140200" cy="6193155"/>
            <wp:effectExtent l="19050" t="0" r="0" b="0"/>
            <wp:docPr id="4" name="Obraz 4" descr="2019_05_22 12_05 office len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_05_22 12_05 office lens (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619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W środę w naszej szkole odbyły się Powiatowe Zawody Piłki Siatkowej Dziewcząt, nasze reprezentantki zajęły pierwsze miejsce.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Gatulujemy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zwycięstwa i życzymy przyszłych sukcesów.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-------------------------------------------------------------------------------------------------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2019-05-21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  <w:t>SUKCESY  UCZNIÓW</w:t>
      </w:r>
    </w:p>
    <w:p w:rsidR="00E31322" w:rsidRPr="00E31322" w:rsidRDefault="00E31322" w:rsidP="00E3132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Ogólnopolski Konkurs Nauk Przyrodniczych ,, Świetlik’’ 2018/19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Przedstawiamy wyniki konkursu: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Wyróżnienia za wysokie wyniki uczniów kl. II-III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1.Nikodem Banach kl.2A (86,11%)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2.Marcel Styczeń kl.2B  (86,11%)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3.Mateusz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Kalika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 kl.2B (83,33%)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4.Piotr Biernacki  kl.2B  (81,94%)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5.Zuzanna Pająk  kl.2B  (80,56%)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Wyróżnienia za wysokie wyniki uczniów kl. IV-VIII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1.Adam Adamczyk  kl. 4A (71,88%)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2.Bartosz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Cywicki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kl. 4B  (71,88%)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3.Kacper Szuba kl. 4B  (68,75%)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Bardzo dobre wyniki uzyskali uczniowie: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1.Natasza Dudzik  kl.5B 121,33p (75,83%)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2. Gabriel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Korepta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kl. 8B 111,67p (69,79%)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3.Gabriela Tomczyk kl.8A 105,33p (65,83%)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4.Nikola Garbarz  kl. 8A 102,67p (64,17%)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5.Mateusz Kołacz kl. 7A 96,00p (60,00%)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Gratulujemy uczniom osiągniętych sukcesów i życzymy dalszych w kolejnych latach.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Szkolny organizator i opiekun: Maria Bąk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Koordynator kl. II-III: Magdalena Styczeń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[Tekst: M. Bąk]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---------------------------------------------------------------------------------------------------------------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2019-05-20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lastRenderedPageBreak/>
        <w:t>SUKCESY UCZNIÓW W OGÓLNOPOLSKIM KONKURSIE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EKOLOGICZNYM „ EKO- PLANETA”  2018/19r</w:t>
      </w:r>
    </w:p>
    <w:p w:rsidR="00E31322" w:rsidRPr="00E31322" w:rsidRDefault="00E31322" w:rsidP="00E3132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W tym roku szkolnym w konkursie wzięło udział 26 uczniów naszej Szkoły. Najlepsze wyniki i nagrody uzyskali: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1.     Milena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Wawrzaszek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kl. VIB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2.     Mateusz Kołacz kl. VIIA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Wyróżnieni uczniowie: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1.     Dudzik Natasza kl. VB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2.     Dominika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Klasińska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kl. VIB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3.     Wiktoria Piksa kl. VIB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4.     Gabriela Kubik kl. VB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5.     Julia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Micuda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 kl. VB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6.     Dominika Synowska kl. VA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7.     Małgorzata Wyczesany kl. VB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8.     Weronika  Fularska kl. VB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9.     Milena Migas kl. VA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10.    Zofia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Jędracha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kl. VB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11.    Gabriela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Nagielska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kl. VA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12.   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Casandra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Okeke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 kl. VIB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13.    Wiktoria Seweryn kl. VIB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Wręczenie nagród i dyplomów odbyło się podczas apelu z okazji „ŚWIETA ZIEMI”  17maja 2019r.  Zdjęcia z wręczenia znajdują się w galerii.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Gratulacje dla uczniów i życzenia sukcesów w kolejnych konkursach.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br/>
        <w:t>----------------------------------------------------------------------------------------------------------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Wyniki I Szkolnego Konkursu Ładnego Pisania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uczniów klas I-III !!!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Dnia 29 marca 2019r. w naszej szkole odbył się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 Szkolny Konkurs Ładnego Pisania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l-PL"/>
        </w:rPr>
        <w:t>,, O Literackie Pióro Marii Konopnickiej’’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:rsidR="00E31322" w:rsidRPr="00E31322" w:rsidRDefault="00E31322" w:rsidP="00E3132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229100" cy="3170555"/>
            <wp:effectExtent l="19050" t="0" r="0" b="0"/>
            <wp:docPr id="5" name="Obraz 5" descr="20190404_12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0404_1234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Celem konkursu było: rozbudzanie umiejętności kształtnego i pięknego pisania, rozwijanie wrażliwości na piękno języka ojczystego, rozpowszechnianie sztuki kaligrafii wśród dzieci, rozwijanie zainteresowań i talentów uczniów, pobudzanie aktywności twórczej.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Do konkursu przystąpiło 24 uczniów z klas I-III.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Oto nasi Laureaci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l-PL"/>
        </w:rPr>
        <w:t>W kategorii klas I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 miejsce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Milena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Szturyn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–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kl.Ib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II miejsce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Natalia Fularska-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Ib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III miejsce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Wiktoria Stępa-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Ia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l-PL"/>
        </w:rPr>
        <w:lastRenderedPageBreak/>
        <w:t>W kategorii klas II-III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 miejsce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Zuzanna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Pajak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- 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kl.IIb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II miejsce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Nadia Skowrońska-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IIa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III miejsce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Julia Krzyk- 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kl.IIa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Laureaci Konkursu zostali nagrodzeni ,,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piórem Marii Konopnickiej’’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oraz drobnymi upominkami ufundowanymi przez Radę Rodziców. Wszyscy Uczestnicy otrzymali pamiątkowe dyplomy i pochwały.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Serdecznie gratuluję wszystkim utalentowanym kaligrafom!!! i zachęcam do szlifowania tej pięknej, ale i wymagającej sztuka starannego i estetycznego pisania.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Organizator: Magdalena Styczeń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-----------------------------------------------------------------------------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E31322" w:rsidRPr="00E31322" w:rsidRDefault="00E31322" w:rsidP="00E3132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Grand prix w wojewódzkim konkursie wokalnym Żonkilowy Song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dniu 26. maja 2019 roku w Krakowie odbyła się trzecia edycja konkursu wokalnego pt. ”Żonkilowy Song” organizowanego w ramach kampanii społecznej POLA NADZIEI zachęcającego młodych ludzi i wszystkich mieszkańców naszego województwa do bezinteresownego niesienia pomocy osobom chorym i cierpiącym w ramach wolontariatu na rzecz Hospicjum św. Łazarza.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Bardzo miło nam poinformować, że uczennice, uczniowie i absolwentki  naszej szkoły uczęszczający na zajęcia artystyczne „STAW Talentów” w świetlicy w Rudnie Dolnym otrzymali w tym konkursie Grand Prix czyli pierwszą nagrodę za zespołowe wykonanie wiosennej piosenki na głosy.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W skład grupy wchodzą m.in.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 klasy IV a: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A. Adamczyk,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 klasy V b: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G. Kubik, W. Fularska, J.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Caba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, Z.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Jędracha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,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 klasy VI a: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M. Błaszkiewicz, G. Grabska, W. Poszwa, J. Wilkosz.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Grupa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woklana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wystąpi w maju na finale "Pól Nadziei" w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Nowhuckim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Centrum Kultury.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Gratulujemy sukcesu młodym Artystom, ich Instruktorom i Rodzicom! </w:t>
      </w:r>
    </w:p>
    <w:p w:rsidR="00E31322" w:rsidRPr="00E31322" w:rsidRDefault="00E31322" w:rsidP="00E3132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Trzymamy kciuki za dalszy rozwój uzdolnień!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---------------------------------------------------------------------------------------------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26.04.2019 odbyła się w naszej szkole 31. edycja </w:t>
      </w:r>
      <w:r w:rsidRPr="009B339A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l-PL"/>
        </w:rPr>
        <w:t>ogólnopolskiego konkursu matematycznego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 Jak zwykle konkurs Archimedes cieszył się dużym zainteresowaniem i wzięło w nim udział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65 uczniów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ze wszystkich etapów edukacyjnych.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Coroczne rozwiązywanie testów konkursowych pobudza i uaktywnia uczniów w zakresie kluczowych umiejętności bazujących na podstawie programowej z matematyki. Sprawdzona od lat forma ciekawych testów po przez ducha olimpijskiej rywalizacji staje się sposobem podnoszenia matematycznych umiejętności uczniów. W tym konkursie nie ma przegranych, jest on organizowany dla zwiększenia motywacji naszych wychowanków. Przygotowanie do niego i obiektywna ocena na tle innych szkół w Polsce pozwoli poznać poziom wiedzy na tle kolegów z całego kraju.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Szkolnym organizatorem konkursu była Pani Kinga Magiera. 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-----------------------------------------------------------------------------------------------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l-PL"/>
        </w:rPr>
        <w:t>Wyniki Szkolnego Konkursu Czytelniczego „Znam, czytam i rozumiem utwory Tolkiena”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199255" cy="3703955"/>
            <wp:effectExtent l="19050" t="0" r="0" b="0"/>
            <wp:docPr id="6" name="Obraz 6" descr="20190325_213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90325_2135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370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3 kwietnia br. zostały ogłoszone wyniki Szkolnego Konkursu Czytelniczego „Znam, 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czytam i rozumiem utwory Tolkiena”.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Konkurs odbył się 25 marca w „ Światowy Dzień Czytania Tolkiena”. Został przeprowadzony pisemnie. Test konkursowy sprawdzał czytanie ze zrozumieniem, znajomość utworów J.R.R. Tolkiena: „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Hobbit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 czyli tam i z powrotem” i „Władca Pierścieni” oraz ogólne informacje o autorze i jego dziełach.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Celem Konkursu było zachęcanie uczniów do czytelnictwa oraz wdrażanie do czytania ze zrozumieniem.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Do Konkursu przystąpili Pasjonaci literatury fantasy. W Szkolnym Konkursie Czytelniczym wzięło udział 7 uczniów z grupy klas IV-VIII i 11 uczniów z grupy klas VII- VIII oraz kl. III gimnazjum.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Oto nasi Laureaci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Grupa młodsza: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 miejsce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Marek Błaszkiewicz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II miejsce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Dominika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Klasińska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VIb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III miejsce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Bartosz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Płaszewski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- kl. Via,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Wyróżnienie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Patryk Kalita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VIb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Grupa starsza: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 miejsce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Julia Staniszewska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IIIb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gimnazjum,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II miejsce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Jan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Melczewski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VIIIb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III miejsce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Nikola Garbarz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VIIIa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Wyróżnienie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Jan Kołodziej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IIIa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gimnazjum.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Uczestnicy Konkursu zostali nagrodzeni pochwałami oraz ocenami z j. polskiego / odpowiednio do wkładu pracy /. W najbliższym czasie Zwycięzcom 1,2,3 miejsca zostaną wręczone nagrody ufundowane przez Dyrekcję i Radę Rodziców. Wszyscy Uczestnicy otrzymają pamiątkowe dyplomy.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Organizatorzy: Jadwiga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Wędel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, Elżbieta Kiszka</w:t>
      </w:r>
    </w:p>
    <w:p w:rsidR="00E31322" w:rsidRPr="00E31322" w:rsidRDefault="00E31322" w:rsidP="00E3132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lastRenderedPageBreak/>
        <w:t>Wyniki konkursu na Najładniejszą Pisankę Wielkanocną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Konkurs został zorganizowany przez Samorząd Uczniowski we współpracy z Radą Rodziców.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 miejsce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Zuzanna Ziarko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klasa IV b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 miejsce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Martyna Pietras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klasa V 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III miejsce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Marcel Styczeń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klasa II b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Wyróżnienia: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Wiktoria Klasa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klasa V 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Dorian Data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klasa VII 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Serdecznie gratulujemy!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2019-04-03</w:t>
      </w:r>
    </w:p>
    <w:p w:rsidR="00E31322" w:rsidRPr="00E31322" w:rsidRDefault="00E31322" w:rsidP="00E3132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Powiatowy Konkurs Recytatorski "Oczarowani bajką"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dniu dzisiejszym siedem uczennic Naszej Szkoły reprezentowało szkoły gminy Nowe Brzesko na powiatowym etapie Konkursu Recytatorskiego "Oczarowani bajką" w Centrum Kultury i Wypoczynku w Proszowicach.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Oto one: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Wiktoria Płatek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IVa</w:t>
      </w:r>
      <w:proofErr w:type="spellEnd"/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Dorota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Janczur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IVb</w:t>
      </w:r>
      <w:proofErr w:type="spellEnd"/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Milena Migas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Va</w:t>
      </w:r>
      <w:proofErr w:type="spellEnd"/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Natasza Dudzik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Vb</w:t>
      </w:r>
      <w:proofErr w:type="spellEnd"/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Gabriela Kubik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Vb</w:t>
      </w:r>
      <w:proofErr w:type="spellEnd"/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Wiktoria Łuczywo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VIa</w:t>
      </w:r>
      <w:proofErr w:type="spellEnd"/>
    </w:p>
    <w:p w:rsidR="00E31322" w:rsidRPr="00E31322" w:rsidRDefault="00E31322" w:rsidP="00E3132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Dominika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Klasińska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VIb</w:t>
      </w:r>
      <w:proofErr w:type="spellEnd"/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Poziom konkursu był bardzo wysoki, a Nasze Dziewczyny wypadły znakomicie. Pokonały tremę wynikającą z konieczności zaprezentowania sie przed komisją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oceniajacą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i innymi uczestnikami. Wspaniale wyrecytowały utwory śmieszne, ale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pouczajace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- jak to bajki.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W konkursie ogółem wzięło udział 31. reprezentantów szkół z całego powiatu proszowickiego. </w:t>
      </w:r>
    </w:p>
    <w:p w:rsidR="00E31322" w:rsidRPr="00E31322" w:rsidRDefault="00E31322" w:rsidP="00E3132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Jest mi miło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pionformować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 że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Natasza Dudzik i Dominika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Klasińska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zdobyły wyróżnienia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i nagrody książkowe, a pozostałe uczestniczki konkursu - pamiątkowe dyplomy.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br/>
        <w:t>Gratulujemy i życzymy dalszych sukcesów. 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Wszyscy "oczarowani bajką" - do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zabaczenia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na konkursie za rok!!!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Opiekun: Elżbieta Kiszka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--------------------------------------------------------------------------------------------------------------------------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Sukcesy w Konkursie Plastycznym twórczości Stanisława Wyspiańskiego.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  <w:t xml:space="preserve">I miejsce Kinga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Klasińska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IV b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  <w:t xml:space="preserve">II miejsce Dominika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Klasińska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VI b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-----------------------------------------------------------------------------------------------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2019-03-30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  <w:t>Szkolne eliminacje Konkursu Recytatorskiego „Oczarowani bajką”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O wielu lat powiatowy Dom Kultury w Proszowicach organizuje konkurs recytatorski pt. „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Oczarowni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bajką”.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W bieżącym roku szkolnym eliminacje odbywały się w piątek 29 marca 2019 roku. W tym etapie wzięło udział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17 uczestników z klas IV-VI.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Do reprezentowania naszej szkoły a zarazem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całęj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Gminy Nowe Brzesko w konkursie powiatowym zakwalifikowało się siedem uczennic: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Z klas czwartych: Wiktoria Płatek, Dorota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Janczur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 klas piątych: Natasza Dudzik, Milena Migas i Gabriela Kubik,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Z klas szóstych: Dominka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Klasińska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i Wiktoria Łuczywo.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 udział w konkursie i nienaganną interpretację tekstu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wyróżniono: Adama Adamczyka, Julię Wilkosz, Wiktorię Jeziorską, Julię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Micudę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.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Jury pracowało w składzie Małgorzata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Toroń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i Alicja Sendek, W końcowym podsumowaniu eliminacji szkolnych podkreśliło ono dostrzeżoną u uczniów umiejętność stosowania warsztatu recytatorskiego, dobre zrozumienie tekstu oraz uzyskanie świadomości scenicznej.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 xml:space="preserve"> Serdecznie dziękujemy nauczycielkom języka polskiego Paniom: Jadwidze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Wędel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Gizeli Poszwa, Elżbiecie Kiszka i Katarzynie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Olender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za wspaniałe przygotowanie młodzieży do konkursu, pomoc w doborze ciekawych tekstów i cenne wskazówki interpretacyjne.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Koordynatorką konkursu szkolnego była Pani Elżbieta Kiszka.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Naszym utalentowanym młodym Recytatorkom gratulujemy umiejętności i życzymy powodzenia na konkursie powiatowym, który odbędzie się już  2 kwietnia 2019!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[Tekst i foto: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Als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]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3366FF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3366FF"/>
          <w:sz w:val="24"/>
          <w:szCs w:val="24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3366FF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3366FF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Gminny Turniej Bezpieczeństwa Ruchu Drogowego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26" type="#_x0000_t75" alt="" style="width:24pt;height:24pt"/>
        </w:pic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 dniu 26 marca 2019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 naszej szkole odbył się gminny etap Turnieju Bezpieczeństwa w ruchu drogowym. Brali w nim udział uczniowie, którzy byli podzieleni na dwie grupy wiekowe: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 grupa: 10-12 lat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 grupa: powyżej 12 lat.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grupie młodszej </w:t>
      </w:r>
      <w:r w:rsidRPr="00E31322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do etapu powiatowego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zakwalifikowali sie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uczniowie z Nowego Brzeska w składzie: Natasza Dudzik, Gabriela Kubik, Bartosz Gaweł i Mikołaj Sendek.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 Są to uczniowie klasy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Vb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  grupy starszej do dalszego etapu przeszli uczniowie klasy VIII ze Szkoły Podstawowej w Mniszowie: Patrycja Brylińska, Bernadetta Gawron oraz Bartosz Wróbel.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Wszystkim gratulujemy i trzymamy kciuki na dalszych etapach, czyli na turnieju który odbędzie się 25 kwietnia w Glewcu 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Uczniów przygotowuje do konkursu pani Katarzyna Porębska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[Tekst: K. Porębska]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3366FF"/>
          <w:sz w:val="24"/>
          <w:szCs w:val="24"/>
          <w:lang w:eastAsia="pl-PL"/>
        </w:rPr>
        <w:pict>
          <v:shape id="_x0000_i1027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3366FF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2019-02-02</w:t>
      </w:r>
    </w:p>
    <w:p w:rsidR="00E31322" w:rsidRPr="00E31322" w:rsidRDefault="00E31322" w:rsidP="00E31322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lastRenderedPageBreak/>
        <w:br/>
        <w:t xml:space="preserve">II miejsce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Olwii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Łaneckiej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w Konkursie Historycznym w Warszawie</w:t>
      </w:r>
    </w:p>
    <w:p w:rsidR="00E31322" w:rsidRPr="00E31322" w:rsidRDefault="00E31322" w:rsidP="00E31322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0" w:line="110" w:lineRule="atLeast"/>
        <w:ind w:firstLine="708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Uczennica klasy III a Gimnazjum, w Zespole Przedszkolno – Szkolnym w Nowym Brzesku Oliwia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Łanecka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zajęła II miejsce w IV Konkursie Historycznym „Wojna polsko – bolszewicka 1919 – 1920 w obronie granic i niepodległości” w kategorii poezja. Konkurs odbywał się pod patronatem prezydenta Rzeczpospolitej Polskiej Andrzeja Dudy. Brało w nim udział około 1100 uczniów z całego świata m.in. ze Stanów Zjednoczonych, Grecji, Ukrainy, Austrii.</w:t>
      </w:r>
    </w:p>
    <w:p w:rsidR="00E31322" w:rsidRPr="00E31322" w:rsidRDefault="00E31322" w:rsidP="00E31322">
      <w:pPr>
        <w:shd w:val="clear" w:color="auto" w:fill="FFFFFF"/>
        <w:spacing w:before="100" w:beforeAutospacing="1" w:after="0" w:line="110" w:lineRule="atLeast"/>
        <w:ind w:firstLine="708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Oliwia napisała wiersz pt; „Moja, Twoja, Nasza”. Oto on:</w:t>
      </w:r>
    </w:p>
    <w:p w:rsidR="00E31322" w:rsidRPr="00E31322" w:rsidRDefault="00E31322" w:rsidP="00E31322">
      <w:pPr>
        <w:shd w:val="clear" w:color="auto" w:fill="FFFFFF"/>
        <w:spacing w:before="100" w:beforeAutospacing="1" w:after="0" w:line="110" w:lineRule="atLeast"/>
        <w:ind w:firstLine="708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Moja, Twoja, Nasza …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Polska! Ojczyzna moja kochana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Wywalczona, wygrana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Wrogom ze szpon wyszarpana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Dumna, wspaniała.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 Wojna Światowa zakończona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Polska wydaje się oswobodzona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Nie! Dalej musi walczyć z wrogiem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Bolszewicka Hiena podstawia jej nogę.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Lenin i Tuchaczewski  snują ambitne plany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zniszczenia Polski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Mrzonki, mrzonki, mrzonki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Piłsudski na czele Armii, jak na szachownicy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Już rozstawia pionki.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Armia Czerwona pod Warszawę dociera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Jak Goliat na Dawida, spod oka spoziera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 Polska wolności spragniona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Wierzy, że prawdziwy cud się dokona.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Szyfry złamane, rozkazy wydane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Front Armii Czerwonej przerwany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 do odwrotu zmuszony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Bitwa wygrana, Rosja zatrzymana.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Polska! Ojczyzna moja kochana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Wywalczona, wygrana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Wrogom ze szpon wyszarpana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Dumna, wspaniała.</w:t>
      </w:r>
    </w:p>
    <w:p w:rsidR="00E31322" w:rsidRPr="00E31322" w:rsidRDefault="00E31322" w:rsidP="00E31322">
      <w:pPr>
        <w:shd w:val="clear" w:color="auto" w:fill="FFFFFF"/>
        <w:spacing w:before="100" w:beforeAutospacing="1" w:after="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Uroczystość wręczenia nagród odbyła się 11 stycznia 2019 r. w auli Narodowego Banku Polskiego w Warszawie. Laureatka uczestniczyła w gali wraz z rodzicami.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3331845" cy="4436745"/>
            <wp:effectExtent l="19050" t="0" r="1905" b="0"/>
            <wp:docPr id="10" name="Obraz 10" descr="http://www.spnb.pl/img/galeria/1b7527c6712034175ae479fa59729aed3e41c11c/IMG-201901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pnb.pl/img/galeria/1b7527c6712034175ae479fa59729aed3e41c11c/IMG-20190128-WA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443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Więcej zdjęć z warszawskiej uroczystości znajdziecie w naszej galerii. Prowadzącym galę był red. Krzysztof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Ziemiec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 Uczennicę do konkursu zachęciła nauczycielka historii p. Beata Zapała.</w:t>
      </w:r>
    </w:p>
    <w:p w:rsidR="00E31322" w:rsidRPr="00E31322" w:rsidRDefault="00E31322" w:rsidP="00E31322">
      <w:pPr>
        <w:shd w:val="clear" w:color="auto" w:fill="FFFFFF"/>
        <w:spacing w:before="100" w:beforeAutospacing="1" w:after="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Jesteśmy dumni z tak wielkiego sukcesu. To duże osiągnięcie dla naszego środowiska. Gratulujemy i życzymy Oliwii dalszych sukcesów.  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[Tekst: B. Zapała, red.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Als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wiersz: ucz. O.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Łanecka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foto: A.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Łanecka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]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3366FF"/>
          <w:sz w:val="24"/>
          <w:szCs w:val="24"/>
          <w:lang w:eastAsia="pl-PL"/>
        </w:rPr>
        <w:pict>
          <v:shape id="_x0000_i1028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3366FF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2019-02-22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KONKURS WIEDZY GEOGRAFICZNEJ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GEO-PLANETA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  Celem konkursu jest upowszechnianie wiedzy geograficznej o świecie i rozwijanie zainteresowań uczniów.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W konkursie wzięło udział ośmioro uczniów z klas  VB, VIA, VIB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Konkurs odbył się w dwóch kategoriach : praca indywidualna i test.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      Wyróżnienie krajowe w Ogólnopolskim Konkursie Wiedzy Geograficznej 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                                                 „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Geo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Planeta”-  uzyskali: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 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        1.Klasińska Dominika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kl.VIB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 kategoria – praca indywidualna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        2.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Mucharski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 Alan kl. VIA kategoria test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      Bardzo dobre wyniki w teście osiągnęli również uczniowie: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1.    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Wawrzaszek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Milena kl. VIB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2.    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Klasińska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Dominika  kl. VIB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3.     Poszwa Wiktoria kl. VIA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4.     Marzec  Igor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kl.VIA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                                                                          Opiekun: Maria Bąk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29" type="#_x0000_t75" alt="" style="width:24pt;height:24pt"/>
        </w:pic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2019-02-21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  <w:t>I miejsce w ogólnopolskim konkursie ekologicznym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  <w:t>„Środowisku na ratunek, dziennikarski posterunek”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Podczas apelu wręczono czek za zajęcie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 I miejsce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ogólnopolskim konkursie ekologicznym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„Środowisku na ratunek, dziennikarski posterunek” uczennice z klasy VIII b Aleksandra Marzec, Martyna Oraczewska, Małgorzata Pasternak i Gabriela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Pokorniak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wykonały wywiad, który zwyciężył w konkursie.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Jest to konkurs o tematyce ekologicznej organizowany przez Branżową Organizację Odzysku Opakowań S.A. i polega na stworzeniu reportażu, wywiadu lub sondy ulicznej poruszającej tematy ekologiczne ze szczególnym uwzględnieniem segregacji oraz recyklingu odpadów opakowaniowych w obrębie szkoły lub  na terenie miasta w którym funkcjonuje szkoła.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7209155" cy="4055745"/>
            <wp:effectExtent l="19050" t="0" r="0" b="0"/>
            <wp:docPr id="13" name="Obraz 13" descr="WP_20190208_09_42_51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P_20190208_09_42_51_Pr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405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[Tekst i foto: Ewa Skóra]</w:t>
      </w:r>
    </w:p>
    <w:p w:rsidR="00E31322" w:rsidRPr="00E31322" w:rsidRDefault="00E31322" w:rsidP="00E313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30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2019-03-22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  <w:t>I miejsce w powiatowych zawodach siatkówki chłopców szkół podstawowych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W środę 20 marca 2019 r. na hali sportowej w Nowym Brzesku odbyły się zawody powiatowe, w których pierwsze miejsce zajęła drużyna z klas szóstych.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Chłopcy zakwalifikowali się do dalszego etapu rozgrywek w ramach Igrzysk Dzieci i Młodzieży.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br/>
      </w:r>
      <w:r w:rsidRPr="00E31322"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715000" cy="4288155"/>
            <wp:effectExtent l="19050" t="0" r="0" b="0"/>
            <wp:docPr id="15" name="Obraz 15" descr="http://www.spnb.pl/img/uploads/foto%2020182019/20190320_11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pnb.pl/img/uploads/foto%2020182019/20190320_112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E31322" w:rsidRPr="00E31322" w:rsidRDefault="00E31322" w:rsidP="00E313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31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2019-03-18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  <w:t>II miejsce w powiatowych zawodach siatkówki chłopców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dniu 14 marca 2019 odbyły się powiatowe zawody w piłce siatkowej chłopców w ramach Igrzysk Młodzieży Szkolnej. Turniej miał miejsce w naszej hali sportowej. Udział brały szkoły z Biórkowa, Pałecznicy, Nowego Brzeska i dwie drużyny z Proszowic.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 składzie naszej drużyny byli: Łukasz Wcisło, Bartosz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Trzepałka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Mikołaj Gorzałczany, Filip Czaja, Mateusz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Waryłkiewicz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Wojciech Borycki, Kacper Trela, Dawid Kłosowski, Paweł Skóra, Jan Kołodziej, Damian Kasza, Sebastian Jaworski. Niestety w tym turnieju zajęliśmy drugie miejsce. Najbardziej zacięty mecz rozegraliśmy z drużyną z Proszowic z którą w setach było 1:1, a bilans małych punktów dawał nam przewagę, jednak okazało się, że w klasyfikacji końcowej bilans 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małych punktów ze wszystkich rozegranych meczy jest korzystniejszy dla naszych rywali i to oni wygrali zawody.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Dziękujemy za wsparcie i doping naszym kibicom, którzy przychodzili na trybuny w czasie zwodów.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E31322"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240655" cy="3932555"/>
            <wp:effectExtent l="19050" t="0" r="0" b="0"/>
            <wp:docPr id="17" name="Obraz 17" descr="http://www.spnb.pl/img/galeria/be6383eed56c322752c9eafdb576652102900ba8/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pnb.pl/img/galeria/be6383eed56c322752c9eafdb576652102900ba8/IMG_004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93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[Tekst: Jan Kołodziej – przew. Sekcji Sportowej Samorządu Uczniowskiego, fot.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Als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]</w:t>
      </w:r>
    </w:p>
    <w:p w:rsidR="00E31322" w:rsidRPr="00E31322" w:rsidRDefault="00E31322" w:rsidP="00E313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32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Powiatowe zawody w koszykówce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dniu 13 lutego 2019 roku w Koszycach odbyły się powiatowe zawody w piłce koszykowej chłopców w ramach Igrzysk Młodzieży Szkolnej.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Naszą szkołę reprezentowała drużyna z klas VIII i III gimnazjum w składzie: Mateusz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Waryłkiewicz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Piotr Kubik, Wojtek Borycki, Jan Kołodziej, Filip Czaja, Damian Kasza, Filip Musiał, Bartosz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Trzepałka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 Dominik Wilk, Mikołaj Gorzałczany, Paweł Skóra.  Najlepszym zawodnikiem w naszej drużynie był Piotr Kubik, który w zdobył najwięcej punktów w ostatnim meczu. Zawody wygrała drużyna z Koszyc, a my zajęliśmy trzecie miejsce.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Opiekunem drużyny na zawodach był pan Piotr Płatek.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[Tekst: Jan Kołodziej – przewodniczący Sekcji Sportowej SU]</w:t>
      </w:r>
    </w:p>
    <w:p w:rsidR="00E31322" w:rsidRPr="00E31322" w:rsidRDefault="00E31322" w:rsidP="00E313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33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Zwycięstwo w Przeglądzie Kolęd i Pastorałek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 dniu 10. stycznia nasze uczennice wystąpiły w Przeglądzie Kolęd i Pastorałek w Muzeum im. Stanisława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Boducha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 Koszycach. Osoby te zostały wyłonione podczas szkolnego konkursu, który odbył się 7. Stycznia. Uczennice wspaniale się zaprezentowały i zdobyły wysokie lokaty.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 miejsce 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exeqo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 kategorii zespół gimnazjum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 Paulina Stachowicz, Oliwia Wójcik, Małgorzata Lewińska, klasa III B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 miejsce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kategorii solistów szkoła podstawowa: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Zuzanna Ziarko klasa IV B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II miejsce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kategorii zespół szkoła podstawowa: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Magdalena Nowak, Wiktoria Płatek, Julia Płatek, Maja Nowak klasa IV 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Wyróżnienie: Wiktoria Poszwa klasa VI 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Serdecznie gratulujemy.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Wyniki szkolnego konkursu na </w:t>
      </w:r>
      <w:r w:rsidRPr="00E31322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br/>
        <w:t>WYKONANIE GAZETKI SCIENNEJ W KLASIE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PROPAGUJĄCEJ BEZPIECZEŃSTWO W INTERNECIE w związku  z akcją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DZIEŃ BEZPIECZNEGO INTERNETU: DZIAŁAJMY RAZEM!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Kategoria klas I-III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Miejsce I uczniowie klasy III 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Miejsce II ex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aequo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 uczniowie klasy I a i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b oraz uczniowie klasy II a i II b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Kategoria klas IV-VIII i III gimnazjum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Miejsce I uczniowie klasy VII 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Miejsce II uczniowie klasy VI b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9B33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Serdecznie gratulujemy!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[Tekst: Ewa Skóra]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Zestawienie najlepszych wyników sportowych za pierwsze półrocze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Oto materiał przedstawiony na apelu 11 stycznia 2019 r. przez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Zarząd Sekcji Sportowej Samorządu Uczniowskiego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czyli Jana Kołodzieja i Patryka Piszczyka.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 Uczniowie naszej szkoły brali udział w zawodach sportowych, które odbyły się w pierwszym półroczu. Prosimy o to by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by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na apelu wyczytane osoby  wychodziły na środek, gdzie otrzymają gratulacje, dyplomy, medale, statuetki i brawa.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l-PL"/>
        </w:rPr>
        <w:t>Powiatowe zawody w pływaniu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Opiekunowie: p. Anna Madejska,  p. Patryk Bujakowski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W klasach IV – VI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- 2 miejsce w pływaniu stylem grzbietowym: Miłosz Pawlicki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6A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- 3 miejsce w pływaniu stylem grzbietowym: Szymon Pawlicki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6A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- 3 miejsce w sztafecie chłopców: Patryk Piszczyk Bartosz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Płaszewski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Miłosz i Szymon Pawliccy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6A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lastRenderedPageBreak/>
        <w:t>W klasach I – III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- 1 miejsce: Julia Wójcik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IIb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- 2 miejsce: Mateusz 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Kalika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IIb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- 3 miejsce: Kuba Madejski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IIb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W klasach VII – III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gim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.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- 3 miejsce: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Natali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Gołąb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VIIIb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- 3 miejsce: Bartosz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Trzepałka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VIIIb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l-PL"/>
        </w:rPr>
        <w:t>Powiatowe zawody mikołajkowe w siatkówce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Opiekunowie: p. Piotr Płatek, p. Gizela Poszwa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- 1 miejsce dwójkami chłopców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IV:  Daniel Jeziorski, Adam Adamczyk, Bartek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Mietła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- 1 miejsce dwójkami dziewcząt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IV : Maja Nowak, Daria Wielbłąd.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- 2 miejsce dwójkami dziewcząt 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IV:: Sandra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Charnicka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 Julia Płatek.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- 2 miejsce trójkami dziewcząt 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V:: Wiktoria Fularska, Julka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Micuda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 Gabrysia Kubik.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- 3 miejsce trójkami chłopców 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V:: Mikołaj Sendek, Oskar Wielbłąd, Bartosz Gaweł, Jakub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Janczur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- 1 miejsce czwórkami dziewcząt  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VI::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Casandra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Okeke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Wiktoria Poszwa, Dominika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Klasińska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  Milena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Wawrzaszek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- 2 miejsce czwórkami chłopców  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VI: Patryk Piszczyk, Bartek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Płaszewski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Kacper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Mietła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Jacek Jakubowski, Mikołaj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Pokorniak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l-PL"/>
        </w:rPr>
        <w:t>Szkolne zawody w tenisa stołowego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Opiekun i organizator p. Piotr Płatek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Mistrz Szkoły Podstawowej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w klasach IV- VI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- 1 miejsce: Filip Borycki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IVb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- 2 miejsce: Bartosz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Płaszewski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VIa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- 3 miejsce: Patryk Piszczyk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Mistrz  Szkoły Podstawowej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starszych klas VII, VIII, Gim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- 1 miejsce:  Wcisło Łukasz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VIIIa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- 2 miejsce: 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Glanas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Adrian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IIIb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- 3 miejsce: Wojciech Borycki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IIIa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l-PL"/>
        </w:rPr>
        <w:t>Powiatowe i wojewódzkie zawody w piłce nożnej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Opiekun p. Anna Madejska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Drużyna w składzie: Jan Kołodziej, Mikołaj Sygut, Filip Czaja, Mateusz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Waryłkiewicz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Piotr Kubik, Krzysztof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Waryłkiewicz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 Wojciech Borycki,  Sebastian Jaworski.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7620000" cy="5715000"/>
            <wp:effectExtent l="19050" t="0" r="0" b="0"/>
            <wp:docPr id="25" name="Obraz 25" descr="http://www.spnb.pl/img/galeria/a971fdb7ed78ca14c8ed2bef412ef8cb305d2da3/IMG_20190111_11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pnb.pl/img/galeria/a971fdb7ed78ca14c8ed2bef412ef8cb305d2da3/IMG_20190111_1158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Wszystkim gratulujemy i życzymy dalszych sukcesów!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[Tekst: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Zastepca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przew. Sekcji Sportowej SU - P. Piszczyk we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wspólpracy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 M. i Sz. Pawlickimi, foto: P. Gołębiowski]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34" type="#_x0000_t75" alt="" style="width:24pt;height:24pt"/>
        </w:pic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35" type="#_x0000_t75" alt="" style="width:24pt;height:24pt"/>
        </w:pic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lastRenderedPageBreak/>
        <w:t>Wyniki szkolnego konkursu na najpiękniejszą ozdobę choinkową 2018r.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  <w:t>dla uczniów klas IV-VIII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36" type="#_x0000_t75" alt="" style="width:24pt;height:24pt"/>
        </w:pic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18. grudnia rozstrzygnięto konkurs plastyczny na najpiękniejszą ozdobę choinkową.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I miejsce Wiktoria Klasa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klasa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V 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II miejsce Paweł Mróz klasa VII 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III miejsce Martyna Pietras klasa V 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Wyróżnienie Zuzanna Ziarko klas IV b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Serdecznie gratulujemy.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Wszystkie wykonane przez uczniów ozdoby będzie można kupić podczas kiermaszu świątecznego, który będzie prowadzony pod patronatem Rady Rodziców z naszej szkoły w dniach 19-21.12.2018r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Serdecznie zapraszamy.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5850255" cy="4381500"/>
            <wp:effectExtent l="19050" t="0" r="0" b="0"/>
            <wp:docPr id="29" name="Obraz 29" descr="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[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Tekst: E. Skóra, foto: P. Gołębiowski]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37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38" type="#_x0000_t75" alt="" style="width:24pt;height:24pt"/>
        </w:pic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2018-12-17</w:t>
      </w:r>
    </w:p>
    <w:p w:rsidR="00E31322" w:rsidRPr="00E31322" w:rsidRDefault="00E31322" w:rsidP="00E313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Wyniki konkursu</w:t>
      </w:r>
    </w:p>
    <w:p w:rsidR="00E31322" w:rsidRPr="00E31322" w:rsidRDefault="00E31322" w:rsidP="00E313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,,Najpiękniejsza kartka bożonarodzeniowa’’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         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  <w:t>Oddziały,, O’’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1.       Fabian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Mietła</w:t>
      </w:r>
      <w:proofErr w:type="spellEnd"/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2.       Aleksandra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Jędrosz</w:t>
      </w:r>
      <w:proofErr w:type="spellEnd"/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3.       Milena Zimny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Klasy I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1.       Maja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Micuda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 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Ib</w:t>
      </w:r>
      <w:proofErr w:type="spellEnd"/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 xml:space="preserve">2.       Karol Samborek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Ia</w:t>
      </w:r>
      <w:proofErr w:type="spellEnd"/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3.       Franciszek Czechowicz I b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Klasy II- III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1.       Nadia Skowrońska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IIa</w:t>
      </w:r>
      <w:proofErr w:type="spellEnd"/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2.       Marcel Styczeń II b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3.       Nikola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Jędralczyk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III a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Wszystkim serdecznie gratulujemy!!!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 Wielkie brawa dla Was!!!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Rozdanie nagród nastąpi we wtorek 18.12.2018r.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Organizatorzy - Magdalena Styczeń i Justyna Gorzałczany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[Tekst: Magdalena Styczeń]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39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40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2018-11-26</w:t>
      </w:r>
    </w:p>
    <w:p w:rsidR="00E31322" w:rsidRPr="00E31322" w:rsidRDefault="00E31322" w:rsidP="00E313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URODZINY BIBLIOTEKI SZKOLNEJ</w:t>
      </w:r>
    </w:p>
    <w:p w:rsidR="00E31322" w:rsidRPr="00E31322" w:rsidRDefault="00E31322" w:rsidP="00E3132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                Październik na całym świecie obchodzony jest jako Miesiąc Bibliotek Szkolnych.</w:t>
      </w:r>
      <w:r w:rsidRPr="00E31322">
        <w:rPr>
          <w:rFonts w:ascii="Tahoma" w:eastAsia="Times New Roman" w:hAnsi="Tahoma" w:cs="Tahoma"/>
          <w:b/>
          <w:bCs/>
          <w:color w:val="000000"/>
          <w:sz w:val="11"/>
          <w:szCs w:val="11"/>
          <w:lang w:eastAsia="pl-PL"/>
        </w:rPr>
        <w:br/>
      </w:r>
      <w:r w:rsidRPr="00E31322">
        <w:rPr>
          <w:rFonts w:ascii="Tahoma" w:eastAsia="Times New Roman" w:hAnsi="Tahoma" w:cs="Tahoma"/>
          <w:b/>
          <w:bCs/>
          <w:color w:val="000000"/>
          <w:sz w:val="11"/>
          <w:szCs w:val="11"/>
          <w:lang w:eastAsia="pl-PL"/>
        </w:rPr>
        <w:br/>
      </w:r>
      <w:r>
        <w:rPr>
          <w:rFonts w:ascii="Tahoma" w:eastAsia="Times New Roman" w:hAnsi="Tahoma" w:cs="Tahoma"/>
          <w:b/>
          <w:bCs/>
          <w:noProof/>
          <w:color w:val="000000"/>
          <w:sz w:val="11"/>
          <w:szCs w:val="11"/>
          <w:lang w:eastAsia="pl-PL"/>
        </w:rPr>
        <w:lastRenderedPageBreak/>
        <w:drawing>
          <wp:inline distT="0" distB="0" distL="0" distR="0">
            <wp:extent cx="7268845" cy="5448300"/>
            <wp:effectExtent l="19050" t="0" r="8255" b="0"/>
            <wp:docPr id="34" name="Obraz 34" descr="IMG_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249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84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322">
        <w:rPr>
          <w:rFonts w:ascii="Tahoma" w:eastAsia="Times New Roman" w:hAnsi="Tahoma" w:cs="Tahoma"/>
          <w:b/>
          <w:bCs/>
          <w:color w:val="000000"/>
          <w:sz w:val="11"/>
          <w:szCs w:val="11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Naszej Szkole już od wielu lat Święto Biblioteki obchodzone jest pod nazwą „Urodziny Biblioteki Szkolnej”.</w:t>
      </w:r>
    </w:p>
    <w:p w:rsidR="00E31322" w:rsidRPr="00E31322" w:rsidRDefault="00E31322" w:rsidP="00E313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 tym roku urodziny biblioteki obchodziliśmy w środę 24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pazdziernika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 W tym dniu Nasza Szkoła zamieniła się w miejsce z bajki, a to za zasługą postaci z bajek i ulubionych książek, w które wcieli się Nasi Uczniowie. Na korytarzach szkolnych, w salach lekcyjnych można było spotkać Czerwonego Kapturka, Myszkę Miki, Królewnę Śnieżkę, liczne wróżki i księżniczki przybyłe z różnych bajek a także inne znane z literatury postacie. W klasach było bajkowo i kolorowo. Wszyscy uczniowie zostali poczęstowani cukierkami ufundowanymi przez Radę Rodziców.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Odbyły się konkursy: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1. Konkurs „Najliczniej i najciekawiej przebrana klasa za postać z literatury dla dzieci i młodzieży”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Konkurs, który cieszy się ogromnym zainteresowaniem i każdego roku bierze w nim udział bardzo dużo uczniów Naszej Szkoły.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Wynik konkursu: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I Miejsce klasa I a, klasa I b oraz klasa V b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II Miejsce klasa III 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III Miejsce II b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Wyróżnienie: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Klasa VIII a , 3b Gimnazjum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2. Konkurs „Najpiękniejsza kartka z życzeniami dla biblioteki szkolnej”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W konkursie brali udział uczniowie klasy IV a i klasy IV b pod opieką nauczycieli języka polskiego Pani Elżbiety Kiszki i Pani Katarzyny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Olender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 Biblioteka otrzymała wiele pięknych życzeń.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I Miejsce Kornelia Piksa kl. IV 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II Miejsce Kinga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Klasińska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 kl. IV b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III Miejsce Karina Trela kl. IV b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Wyróżnienia :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1.     Daria Adamek kl. IV 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2.     Antonina Miska kl. IV 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3.     Maja Kaczmarczyk  kl. IV 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4.     Bartosz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Mietła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 kl. IV b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5.     Damian Kubik kl. IV b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Bardzo dziękuję wszystkim  Uczniom, Nauczycielom, Radzie Rodziców, Dyrekcji Szkoły za wspólne świętowanie Urodzin Naszej Biblioteki Szkolnej.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9B339A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9B339A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Małgorzata </w:t>
      </w:r>
      <w:proofErr w:type="spellStart"/>
      <w:r w:rsidRPr="009B339A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Toroń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6849745" cy="5135245"/>
            <wp:effectExtent l="19050" t="0" r="8255" b="0"/>
            <wp:docPr id="35" name="Obraz 35" descr="IMG_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249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51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[tekst i foto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M.Toroń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]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41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42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2018-11-25</w:t>
      </w:r>
    </w:p>
    <w:p w:rsidR="00E31322" w:rsidRPr="00E31322" w:rsidRDefault="00E31322" w:rsidP="00E31322">
      <w:pPr>
        <w:shd w:val="clear" w:color="auto" w:fill="FFFFFF"/>
        <w:spacing w:before="100" w:beforeAutospacing="1" w:after="2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  <w:t>Półfinały wojewódzkie w piłce nożnej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43" type="#_x0000_t75" alt="" style="width:24pt;height:24pt"/>
        </w:pic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Dnia 21 listopada 2018 r. w Krzeszowicach odbyła się ½ finału wojewódzkiego czyli rejonowe zawody sportowe w piłce nożnej halowej chłopców w ramach Igrzysk Dzieci i Młodzieży Szkolnej.</w:t>
      </w:r>
    </w:p>
    <w:p w:rsidR="00E31322" w:rsidRPr="00E31322" w:rsidRDefault="00E31322" w:rsidP="00E31322">
      <w:pPr>
        <w:shd w:val="clear" w:color="auto" w:fill="FFFFFF"/>
        <w:spacing w:before="100" w:beforeAutospacing="1" w:after="2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Brały w nich udział drużyny, które wygrały swoje etapy powiatowe, były to reprezentacje z miejscowości: Nowe Brzesko, Gołcza, Zalas, Mikluszowice oraz zwycięzcy tych zawodów Wieliczka.</w:t>
      </w:r>
    </w:p>
    <w:p w:rsidR="00E31322" w:rsidRPr="00E31322" w:rsidRDefault="00E31322" w:rsidP="00E31322">
      <w:pPr>
        <w:shd w:val="clear" w:color="auto" w:fill="FFFFFF"/>
        <w:spacing w:before="100" w:beforeAutospacing="1" w:after="2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 pierwszym spotkaniu przegraliśmy 2:1 ze szkołą z Gołczy. Bramkę zdobył Mateusz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Waryłkiewicz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Mieliśmy pecha, przeciwnicy strzelili drugą bramkę w ostatniej akcji meczu po nieodgwizdanym faulu.</w:t>
      </w:r>
    </w:p>
    <w:p w:rsidR="00E31322" w:rsidRPr="00E31322" w:rsidRDefault="00E31322" w:rsidP="00E31322">
      <w:pPr>
        <w:shd w:val="clear" w:color="auto" w:fill="FFFFFF"/>
        <w:spacing w:before="100" w:beforeAutospacing="1" w:after="2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 następnym meczu ulegliśmy również 2:1. Bramkę zdobył Mateusz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Waryłkiewicz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:rsidR="00E31322" w:rsidRPr="00E31322" w:rsidRDefault="00E31322" w:rsidP="00E31322">
      <w:pPr>
        <w:shd w:val="clear" w:color="auto" w:fill="FFFFFF"/>
        <w:spacing w:before="100" w:beforeAutospacing="1" w:after="2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trzec</w:t>
      </w:r>
      <w:r w:rsidR="009B339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ej rozgrywce pewnie pokonaliśmy szkołę z Mikluszowic 5:1 po bramkach Filipa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Czaji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(2 bramki), Krzysztofa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Waryłkiewicza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(2 bramki), oraz Mikołaja Syguta.</w:t>
      </w:r>
    </w:p>
    <w:p w:rsidR="00E31322" w:rsidRPr="00E31322" w:rsidRDefault="00E31322" w:rsidP="00E31322">
      <w:pPr>
        <w:shd w:val="clear" w:color="auto" w:fill="FFFFFF"/>
        <w:spacing w:before="100" w:beforeAutospacing="1" w:after="2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ostatnim meczu przegraliśmy ze zwycięzcami turnieju Wieliczką 4:1. Honorową bramkę w tym meczu strzelił Filip Czaja.</w:t>
      </w:r>
    </w:p>
    <w:p w:rsidR="00E31322" w:rsidRPr="00E31322" w:rsidRDefault="00E31322" w:rsidP="00E31322">
      <w:pPr>
        <w:shd w:val="clear" w:color="auto" w:fill="FFFFFF"/>
        <w:spacing w:before="100" w:beforeAutospacing="1" w:after="2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Zajęliśmy 4 miejsce w tych zawodach.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[Tekst: Jan Kołodziej - przewodniczący sekcji sportowej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Samorz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 Uczniowskiego]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44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45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2018-11-11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333333"/>
          <w:sz w:val="24"/>
          <w:szCs w:val="24"/>
          <w:lang w:eastAsia="pl-PL"/>
        </w:rPr>
        <w:t>MISTRZ JESIENNEGO CZYTANIA W KLASACH PIERWSZYCH.</w:t>
      </w:r>
      <w:r w:rsidRPr="00E31322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>9 listopada 2018r. odbyła się w naszej szkole jesienna edycja klasowego konkursu pt: „Mistrz jesiennego pięknego czytania” przeznaczona dla uczniów z  klas pierwszych. W konkursie ogółem uczestniczyło 28  chętnych pierwszaków . Z klasy 1a 14 uczniów  i z klasy 1b 14 uczniów.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Głównym celem cyklu konkursów jest przede wszystkim motywowanie do czytelnictwa, rozbudzanie pasji czytania  oraz  doskonalenie umiejętności wyraźnego i wyrazistego czytania głośnego, a  także  kształtowanie  umiejętności współzawodnictwa  i  współdziałania.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 xml:space="preserve">Pierwsze miejsce w klasie 1a zajęli: Marika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>Fąfara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 xml:space="preserve">, Wiktoria Kawa, Julia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>Percik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>, Maja Radecka, Wiktoria Stępa, Miłosz Gaweł, Olaf Nowak, Karol Samborek, Karol Stępa.                       Wyróżnienie zdobyli: Weronika Cebula, Laura Czajka, Wiktoria Kopeć, Amelia Maj, Patryk Markocki.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lastRenderedPageBreak/>
        <w:t xml:space="preserve">W klasie 1b pierwsze miejsce zajęli: Natalia Fularska, Lena Nowak, Milena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>Szturyn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 xml:space="preserve">, Patrycja Wójcik, Maciej Adamczyk, Robert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>Lubacha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>, Filip Miska, Konrad Niedźwiedź.                 Wyróżnienie zdobyli: Antonina Data, Wiktoria Data,  Maja Gołębiowska,, Daria Walczak,  Franciszek Czechowicz, Michał Malczyk.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>Wszyscy uczestnicy byli bardzo dobrze przygotowani do konkursu. Zdobyte miejsce zależało tylko od szczęśliwego losowania tekstu. Wszystkim uczestnikom gratulujemy!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>Konkurs był podsumowaniem pierwszej części Nowych Tropicieli.   Konkurs przygotowały wychowawczynie klasy 1a i 1b. Kolejna edycja konkursu </w:t>
      </w:r>
      <w:r w:rsidRPr="00E31322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eastAsia="pl-PL"/>
        </w:rPr>
        <w:t>„Mistrz zimowego czytania”</w:t>
      </w:r>
      <w:r w:rsidRPr="00E3132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> odbędzie się na przełomie stycznia i lutego.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>Agata Indyka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46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47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2018-11-08</w:t>
      </w:r>
    </w:p>
    <w:p w:rsidR="00E31322" w:rsidRPr="00E31322" w:rsidRDefault="00E31322" w:rsidP="00E313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Małopolski Konkurs Geograficzny dla uczniów szkół podstawowych województwa małopolskiego w roku szkolnym 2018/2019</w:t>
      </w:r>
    </w:p>
    <w:p w:rsidR="00E31322" w:rsidRPr="00E31322" w:rsidRDefault="00E31322" w:rsidP="00E313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etapie szkolnym największą ilość punktów (powyżej 55%) uzyskali uczniowie:</w:t>
      </w:r>
    </w:p>
    <w:p w:rsidR="00E31322" w:rsidRPr="00E31322" w:rsidRDefault="00E31322" w:rsidP="00E31322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Jan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Melczewski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klasa VIII b</w:t>
      </w:r>
    </w:p>
    <w:p w:rsidR="00E31322" w:rsidRPr="00E31322" w:rsidRDefault="00E31322" w:rsidP="00E31322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Laura Miska VIII a</w:t>
      </w:r>
    </w:p>
    <w:p w:rsidR="00E31322" w:rsidRPr="00E31322" w:rsidRDefault="00E31322" w:rsidP="00E31322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Aleksandra Marzec klasa VIII b</w:t>
      </w:r>
    </w:p>
    <w:p w:rsidR="00E31322" w:rsidRPr="00E31322" w:rsidRDefault="00E31322" w:rsidP="00E31322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Prace konkursowe tych uczniów zostały przekazane do Komisji Etapu Rejonowego.</w:t>
      </w:r>
    </w:p>
    <w:p w:rsidR="00E31322" w:rsidRPr="00E31322" w:rsidRDefault="00E31322" w:rsidP="00E31322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Do etapu rejonowego konkursu zakwalifikowali się uczniowie, którzy podczas etapu szkolnego uzyskali, co najmniej 30 punktów. Z naszej szkoły zakwalifikował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się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Jan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Melczewski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,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który zdobył 31 punktów na 40 możliwych do zdobycia punktów. Serdecznie gratulujemy i życzymy powodzenia w dalszym etapie konkursu.</w:t>
      </w:r>
    </w:p>
    <w:p w:rsidR="00E31322" w:rsidRPr="00E31322" w:rsidRDefault="00E31322" w:rsidP="00E31322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Etap rejonowy  Małopolskiego Konkurs Geograficznego odbędzie się 26.11.2018 r. godz. 9.00.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br/>
        <w:t>[Tekst: Ewa Skóra]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48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49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2018-11-07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Wyniki Gminnego Konkurs Pieśni Patriotycznej z okazji 100. rocznicy odzyskania przez Polskę niepodległości  - 6. listopada 2018r.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 kategoria wiekowa uczniowie klas I-III szkoły podstawowej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84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 miejsce duet: Lena Nowak i Natalia Fularska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kl. I b, Szkoła Podstawowa im. M. Konopnickiej w Nowym Brzesku, piosenka „Ułani”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84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II miejsce: Maja Adamek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kl. II b, Szkoła Podstawowa im. M. Konopnickiej w Nowym Brzesku, piosenka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84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84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wyróżnienia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84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duet: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 Maja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Micuda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i Milena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Szturyn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kl. I b, Szkoła Podstawowa im. M. Konopnickiej w Nowym Brzesku za piosenkę „Płynie Wisła”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 kategoria wiekowa uczniowie klas IV-VIII szkoły podstawowej i gimnazjum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84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III miejsce Maja Nowak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kl. IV b, Szkoła Podstawowa im. M. Konopnickiej w Nowym Brzesku, piosenka „Piechota”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84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84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Serdecznie gratulujemy zwycięzcom i jednocześnie zapraszamy na koncert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Laureatów Konkursu  Pieśni Patriotycznej,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który odbędzie się w  dniu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10.11.2018 r. o godz. 16.00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      w Miejsko-Gminnym Centrum Kultury i Promocji w Nowym Brzesku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84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84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 </w:t>
      </w:r>
      <w:r w:rsidRPr="00E31322"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7306945" cy="4106545"/>
            <wp:effectExtent l="19050" t="0" r="8255" b="0"/>
            <wp:docPr id="45" name="Obraz 45" descr="WP_20181106_13_04_35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P_20181106_13_04_35_Pr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410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[Tekst i foto: Ewa Skóra]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50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51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2018-11-06</w:t>
      </w:r>
    </w:p>
    <w:p w:rsidR="00E31322" w:rsidRPr="00E31322" w:rsidRDefault="00E31322" w:rsidP="00E313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Małopolski Konkurs Języka Polskiego</w:t>
      </w:r>
    </w:p>
    <w:p w:rsidR="00E31322" w:rsidRPr="00E31322" w:rsidRDefault="00E31322" w:rsidP="00E3132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W dniu 6. listopada 2018r. pięć uczennic naszej szkoły wzięło udział w Małopolskim  Konkursie Języka Polskiego organizowanym przez Małopolskiego Kuratora Oświaty. Ciekawy temat konkursu: „Wszystko w naszych rękach”,  pobudzał z pewnością wyobraźnię i zachęcał do zapoznania się z lekturami zalecanymi przez organizatora: dwie powieści, nowela, tekst piosenki, reportaż, film fabularny, hasła encyklopedyczne związane z tematyką konkursu,  umiejętność tworzenia wymaganych podstawą programową form wypowiedzi oraz biegłe posługiwanie się słownictwem dotyczącym dzieła literackiego i filmowego. Wspólnym mianownikiem wszystkich konkursowych tekstów kultury była rola indywidualności, kreatywności w pokonywaniu życiowych trudności i odkrywaniu siebie. Uczestniczki konkursu 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musiały wykazać się doskonałą znajomością literatury konkursowej, redagowały także list i opowiadanie twórcze. Poziom konkursu – jak zawsze był bardzo wysoki, dlatego cieszą nas uzyskane wyniki: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1.       Laura Miska z kl. 8a – 39p./60p.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2.       Kinga Kijowska z kl. 7 – 26p.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3.       Amelia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Ciepichał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 kl. 7 - 24p.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4.       Katarzyna Zapart z kl. 7 – 22p.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5.       Amelia Cieśla z kl. 7 – 6p.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W dniu 15. listopada w Naszej Szkole odbyły się szkolne eliminacje do Powiatowego Konkursu Recytatorskiego im. L. Hieronima Morstina organizowanego co roku przez Centrum Kultury w Proszowicach. Tegorocznym zmaganiom konkursowym przyświecała tematyka patriotyczna, aby uczcić w ten sposób 100. Rocznicę Odzyskania przez Polskę Niepodległości.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Do szkolnego etapu zgłosiło się 13. uczestników w dwóch kategoriach wiekowych.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Na etapie powiatowym w Proszowicach reprezentowały Naszą Szkołę następujące uczennice: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Klasy IV – VI: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- Maja Nowak  -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IVa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- Milena Migas –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- Wiktoria Poszwa – 6a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Klasy: VII, VIII i III. gimnazjum: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- Amelia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Ciepichał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- - Kl. VII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- Paulina Stachowicz –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IIIb</w:t>
      </w:r>
      <w:proofErr w:type="spellEnd"/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Mimo, że nie udało nam się zdobyć wyróżnień, to cieszy fakt, że w ten sposób mogliśmy przyłączyć się do ogólnopolskich obchodów 100. Rocznicy Odzyskania przez Polskę Niepodległości. To jest najlepsza nagroda i wyróżnienie!!!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br/>
      </w:r>
      <w:r w:rsidRPr="00E31322"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7132955" cy="4017645"/>
            <wp:effectExtent l="19050" t="0" r="0" b="0"/>
            <wp:docPr id="48" name="Obraz 48" descr="zdjęcie z konkur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djęcie z konkurs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955" cy="401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[Tekst i foto: J.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Wędel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]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52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53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2018-11-04</w:t>
      </w:r>
    </w:p>
    <w:p w:rsidR="00E31322" w:rsidRPr="00E31322" w:rsidRDefault="00E31322" w:rsidP="00E313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Szkolny Konkurs Pieśni Patriotycznej</w:t>
      </w:r>
    </w:p>
    <w:p w:rsidR="00E31322" w:rsidRPr="00E31322" w:rsidRDefault="00E31322" w:rsidP="00E313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 okazji 100. rocznicy odzyskania przez Polskę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niepodległości 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8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dniu 31. października odbyły się szkolne przesłuchania do konkursu piosenki patriotycznej. Przed jury zaprezentowało się 13 młodszych i 21 starszych wykonawców.</w:t>
      </w:r>
    </w:p>
    <w:p w:rsidR="00E31322" w:rsidRPr="00E31322" w:rsidRDefault="00E31322" w:rsidP="00E313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 kategoria wiekowa uczniowie klas I-III szkoły podstawowej</w:t>
      </w:r>
    </w:p>
    <w:p w:rsidR="00E31322" w:rsidRPr="00E31322" w:rsidRDefault="00E31322" w:rsidP="00E31322">
      <w:pPr>
        <w:shd w:val="clear" w:color="auto" w:fill="FFFFFF"/>
        <w:spacing w:after="0" w:line="8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 miejsce duet: Lena Nowak i Natalia Fularska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kl. I b piosenka „Ułani”</w:t>
      </w:r>
    </w:p>
    <w:p w:rsidR="00E31322" w:rsidRPr="00E31322" w:rsidRDefault="00E31322" w:rsidP="00E31322">
      <w:pPr>
        <w:shd w:val="clear" w:color="auto" w:fill="FFFFFF"/>
        <w:spacing w:after="0" w:line="8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II miejsce: Maja Adamek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kl. II b piosenka „Dziewczyna z granatem w ręku”</w:t>
      </w:r>
    </w:p>
    <w:p w:rsidR="00E31322" w:rsidRPr="00E31322" w:rsidRDefault="00E31322" w:rsidP="00E31322">
      <w:pPr>
        <w:shd w:val="clear" w:color="auto" w:fill="FFFFFF"/>
        <w:spacing w:after="0" w:line="8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III miejsce duet: Maja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Micuda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i Milena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Szturyn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kl. I b piosenka „Płynie Wisła”</w:t>
      </w:r>
    </w:p>
    <w:p w:rsidR="00E31322" w:rsidRPr="00E31322" w:rsidRDefault="00E31322" w:rsidP="00E313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 kategoria wiekowa uczniowie klas IV-VIII szkoły podstawowej i gimnazjum</w:t>
      </w:r>
    </w:p>
    <w:p w:rsidR="00E31322" w:rsidRPr="00E31322" w:rsidRDefault="00E31322" w:rsidP="00E31322">
      <w:pPr>
        <w:shd w:val="clear" w:color="auto" w:fill="FFFFFF"/>
        <w:spacing w:after="0" w:line="8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I miejsce Dominika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Klasińska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kl. VI b piosenka „Czerwone Maki”</w:t>
      </w:r>
    </w:p>
    <w:p w:rsidR="00E31322" w:rsidRPr="00E31322" w:rsidRDefault="00E31322" w:rsidP="00E31322">
      <w:pPr>
        <w:shd w:val="clear" w:color="auto" w:fill="FFFFFF"/>
        <w:spacing w:after="0" w:line="8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II miejsce Adam Adamczyk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kl. IV b pieśń „Rota”</w:t>
      </w:r>
    </w:p>
    <w:p w:rsidR="00E31322" w:rsidRPr="00E31322" w:rsidRDefault="00E31322" w:rsidP="00E31322">
      <w:pPr>
        <w:shd w:val="clear" w:color="auto" w:fill="FFFFFF"/>
        <w:spacing w:after="0" w:line="8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lastRenderedPageBreak/>
        <w:t>III miejsce Maja Nowak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kl. VI b piosenka „Piechota”</w:t>
      </w:r>
    </w:p>
    <w:p w:rsidR="00E31322" w:rsidRPr="00E31322" w:rsidRDefault="00E31322" w:rsidP="00E31322">
      <w:pPr>
        <w:shd w:val="clear" w:color="auto" w:fill="FFFFFF"/>
        <w:spacing w:after="0" w:line="8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after="0" w:line="8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konkursie przyznano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wyróżnienia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dla:</w:t>
      </w:r>
    </w:p>
    <w:p w:rsidR="00E31322" w:rsidRPr="00E31322" w:rsidRDefault="00E31322" w:rsidP="00E31322">
      <w:pPr>
        <w:shd w:val="clear" w:color="auto" w:fill="FFFFFF"/>
        <w:spacing w:after="0" w:line="8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Julii Płatek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kl. IV b piosenka „Ballada o żołnierzu”</w:t>
      </w:r>
    </w:p>
    <w:p w:rsidR="00E31322" w:rsidRPr="00E31322" w:rsidRDefault="00E31322" w:rsidP="00E31322">
      <w:pPr>
        <w:shd w:val="clear" w:color="auto" w:fill="FFFFFF"/>
        <w:spacing w:after="0" w:line="8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Zofii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Jędracha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kl. V b piosenka „Pierwsza Brygada”</w:t>
      </w:r>
    </w:p>
    <w:p w:rsidR="00E31322" w:rsidRPr="00E31322" w:rsidRDefault="00E31322" w:rsidP="00E31322">
      <w:pPr>
        <w:shd w:val="clear" w:color="auto" w:fill="FFFFFF"/>
        <w:spacing w:after="0" w:line="8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Julii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Caba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i Weronki Fularskiej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kl. IV b piosenka „Pierwsza Brygada”</w:t>
      </w:r>
    </w:p>
    <w:p w:rsidR="00E31322" w:rsidRPr="00E31322" w:rsidRDefault="00E31322" w:rsidP="00E31322">
      <w:pPr>
        <w:shd w:val="clear" w:color="auto" w:fill="FFFFFF"/>
        <w:spacing w:after="0" w:line="8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Wiktorii </w:t>
      </w:r>
      <w:proofErr w:type="spellStart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Caba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kl. VII a pieśń „Rota”</w:t>
      </w:r>
    </w:p>
    <w:p w:rsidR="00E31322" w:rsidRPr="00E31322" w:rsidRDefault="00E31322" w:rsidP="00E31322">
      <w:pPr>
        <w:shd w:val="clear" w:color="auto" w:fill="FFFFFF"/>
        <w:spacing w:after="0" w:line="8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after="0" w:line="8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9B339A" w:rsidRDefault="00E31322" w:rsidP="009B33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Laureaci szkolnego konkursu wystąpią w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Gminnym Konkursie Pieśni Patriotycznej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  <w:t>z okazji 100. rocznicy odzyskania przez Polskę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niepodległości,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który odbędzie się w Miejsko-Gminnym Centrum Promocji i Kultury w Nowym Brzesku w dniu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6.11.2018 r. o godz. 13.00.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oraz w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Uroczystym Koncercie Laureatów Konkursu Gminnego w  dniu 10.11.2018 r.</w:t>
      </w:r>
    </w:p>
    <w:p w:rsidR="00E31322" w:rsidRPr="00E31322" w:rsidRDefault="00E31322" w:rsidP="009B33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9B339A" w:rsidRDefault="00E31322" w:rsidP="00E31322">
      <w:pPr>
        <w:shd w:val="clear" w:color="auto" w:fill="FFFFFF"/>
        <w:spacing w:after="0" w:line="8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Zwycięzcom serdecznie gratulujemy.</w:t>
      </w:r>
    </w:p>
    <w:p w:rsidR="00E31322" w:rsidRPr="00E31322" w:rsidRDefault="00E31322" w:rsidP="00E31322">
      <w:pPr>
        <w:shd w:val="clear" w:color="auto" w:fill="FFFFFF"/>
        <w:spacing w:after="0" w:line="8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7306945" cy="5486400"/>
            <wp:effectExtent l="19050" t="0" r="8255" b="0"/>
            <wp:docPr id="51" name="Obraz 51" descr="IMG_20181031_1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20181031_1001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322"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7323455" cy="4114800"/>
            <wp:effectExtent l="19050" t="0" r="0" b="0"/>
            <wp:docPr id="52" name="Obraz 52" descr="WP_20181031_11_19_35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WP_20181031_11_19_35_Pr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text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 Ewa Skóra, Foto: Ewa Skóra, Przemysław Gołębiowski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54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55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  <w:t>Szkolne zawody siatkówki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56" type="#_x0000_t75" alt="" style="width:24pt;height:24pt"/>
        </w:pict>
      </w:r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dniu  31.10.2018 na ostatnich popołudniowych lekcjach Sekcja sportowa Samorządu Uczniowskiego za zgodą Dyrekcji  zorganizowała szkolne zawody w siatkówce.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br/>
      </w:r>
      <w:r w:rsidRPr="00E31322"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715000" cy="4288155"/>
            <wp:effectExtent l="19050" t="0" r="0" b="0"/>
            <wp:docPr id="56" name="Obraz 56" descr="http://www.spnb.pl/img/galeria/ab6e8868faec6393d47e62c6fb86c8dd2135708e/IMG_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spnb.pl/img/galeria/ab6e8868faec6393d47e62c6fb86c8dd2135708e/IMG_956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Mecze sędziowali:</w:t>
      </w:r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Jakub Mróz</w:t>
      </w:r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Oliwia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Łanecka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Bartosz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Trzepałka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Oto tabela wyników: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44"/>
        <w:gridCol w:w="4644"/>
      </w:tblGrid>
      <w:tr w:rsidR="00E31322" w:rsidRPr="00E31322" w:rsidTr="00E31322">
        <w:tc>
          <w:tcPr>
            <w:tcW w:w="5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1322" w:rsidRPr="00E31322" w:rsidRDefault="00E31322" w:rsidP="00E31322">
            <w:pPr>
              <w:spacing w:before="100" w:beforeAutospacing="1" w:after="10" w:line="110" w:lineRule="atLeas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Boisko 1</w:t>
            </w:r>
          </w:p>
        </w:tc>
        <w:tc>
          <w:tcPr>
            <w:tcW w:w="53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1322" w:rsidRPr="00E31322" w:rsidRDefault="00E31322" w:rsidP="00E31322">
            <w:pPr>
              <w:spacing w:before="100" w:beforeAutospacing="1" w:after="10" w:line="110" w:lineRule="atLeas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Boisko 2</w:t>
            </w:r>
          </w:p>
        </w:tc>
      </w:tr>
      <w:tr w:rsidR="00E31322" w:rsidRPr="00E31322" w:rsidTr="00E31322">
        <w:tc>
          <w:tcPr>
            <w:tcW w:w="5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1322" w:rsidRPr="00E31322" w:rsidRDefault="00E31322" w:rsidP="00E31322">
            <w:pPr>
              <w:spacing w:before="100" w:beforeAutospacing="1" w:after="10" w:line="110" w:lineRule="atLeas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1. Nauczyciele-3ab </w:t>
            </w:r>
            <w:proofErr w:type="spellStart"/>
            <w:r w:rsidRPr="00E31322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gimnajzum</w:t>
            </w:r>
            <w:proofErr w:type="spellEnd"/>
            <w:r w:rsidRPr="00E31322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                 wynik 0:3 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1322" w:rsidRPr="00E31322" w:rsidRDefault="00E31322" w:rsidP="00E31322">
            <w:pPr>
              <w:spacing w:before="100" w:beforeAutospacing="1" w:after="10" w:line="110" w:lineRule="atLeas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1. 8a-8b                                                 wynik 2:1</w:t>
            </w:r>
          </w:p>
        </w:tc>
      </w:tr>
      <w:tr w:rsidR="00E31322" w:rsidRPr="00E31322" w:rsidTr="00E31322">
        <w:tc>
          <w:tcPr>
            <w:tcW w:w="5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1322" w:rsidRPr="00E31322" w:rsidRDefault="00E31322" w:rsidP="00E31322">
            <w:pPr>
              <w:spacing w:before="100" w:beforeAutospacing="1" w:after="10" w:line="110" w:lineRule="atLeas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2. 3ab gimnazjum-7 i 6                            wynik 3:0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1322" w:rsidRPr="00E31322" w:rsidRDefault="00E31322" w:rsidP="00E31322">
            <w:pPr>
              <w:spacing w:before="100" w:beforeAutospacing="1" w:after="10" w:line="110" w:lineRule="atLeas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2. Nauczyciele-8a                                     wynik 2:1</w:t>
            </w:r>
          </w:p>
        </w:tc>
      </w:tr>
      <w:tr w:rsidR="00E31322" w:rsidRPr="00E31322" w:rsidTr="00E31322">
        <w:tc>
          <w:tcPr>
            <w:tcW w:w="5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1322" w:rsidRPr="00E31322" w:rsidRDefault="00E31322" w:rsidP="00E31322">
            <w:pPr>
              <w:spacing w:before="100" w:beforeAutospacing="1" w:after="10" w:line="110" w:lineRule="atLeas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3.3ab-8b                                                wynik 3:0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1322" w:rsidRPr="00E31322" w:rsidRDefault="00E31322" w:rsidP="00E31322">
            <w:pPr>
              <w:spacing w:before="100" w:beforeAutospacing="1" w:after="10" w:line="110" w:lineRule="atLeas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3. 8a-7 i 6                                               wynik 3-0</w:t>
            </w:r>
          </w:p>
        </w:tc>
      </w:tr>
      <w:tr w:rsidR="00E31322" w:rsidRPr="00E31322" w:rsidTr="00E31322">
        <w:tc>
          <w:tcPr>
            <w:tcW w:w="5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1322" w:rsidRPr="00E31322" w:rsidRDefault="00E31322" w:rsidP="00E31322">
            <w:pPr>
              <w:spacing w:before="100" w:beforeAutospacing="1" w:after="10" w:line="110" w:lineRule="atLeas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4.3ab-8a                                                wynik 2:1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1322" w:rsidRPr="00E31322" w:rsidRDefault="00E31322" w:rsidP="00E31322">
            <w:pPr>
              <w:spacing w:before="100" w:beforeAutospacing="1" w:after="10" w:line="110" w:lineRule="atLeas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4. 8b-7 i 6                                               wynik 3-0</w:t>
            </w:r>
          </w:p>
        </w:tc>
      </w:tr>
      <w:tr w:rsidR="00E31322" w:rsidRPr="00E31322" w:rsidTr="00E31322">
        <w:tc>
          <w:tcPr>
            <w:tcW w:w="5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1322" w:rsidRPr="00E31322" w:rsidRDefault="00E31322" w:rsidP="00E31322">
            <w:pPr>
              <w:spacing w:before="100" w:beforeAutospacing="1" w:after="10" w:line="110" w:lineRule="atLeas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Finał 3ab-8a                                          </w:t>
            </w:r>
            <w:r w:rsidRPr="00E31322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lastRenderedPageBreak/>
              <w:t> wynik 2:1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1322" w:rsidRPr="00E31322" w:rsidRDefault="00E31322" w:rsidP="00E31322">
            <w:pPr>
              <w:spacing w:before="100" w:beforeAutospacing="1" w:after="10" w:line="110" w:lineRule="atLeas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lastRenderedPageBreak/>
              <w:t> </w:t>
            </w:r>
          </w:p>
        </w:tc>
      </w:tr>
    </w:tbl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Ostateczna klasyfikacja zawodów przedstawia się następująco:</w:t>
      </w:r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 miejsce - 3ab gimnazjum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  <w:t>II miejsce - 8a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  <w:t>III miejsce - 8b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  <w:t>IV miejsce - 7 i 6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Oto skład zwycięskiej drużyny z klasy 3a oraz 3b gimnazjum</w:t>
      </w:r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Jan Kołodziej</w:t>
      </w:r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Mateusz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Waryłkiewicz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Wojciech Borycki</w:t>
      </w:r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Damian Kasza</w:t>
      </w:r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Sebastian  Jaworski</w:t>
      </w:r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Piotr Kubik</w:t>
      </w:r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Organizatorzy zaproponowali następujące nagrody</w:t>
      </w:r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- 1. miejsce: Pochwała z zachowania i ocena 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WF-u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- 2. miejsce oraz pozostałe: pochwały z zachowania za udział.</w:t>
      </w:r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" w:line="110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Sekcja sportowa Samorządu Uczniowskiego  dziękuje wszystkim zawodnikom, kibicom oraz nauczycielom, którzy pomagali w przeprowadzeniu zawodów, rozkładali trybuny i boiska, czuwali nad bezpieczeństwem kibiców i zawodników. Mamy nadzieję, że w tym półroczu uda nam się zorganizować jeszcze jakieś szkolne zawody sportowe.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[Tekst: Jan Kołodziej, foto galeria: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Als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]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lastRenderedPageBreak/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57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58" type="#_x0000_t75" alt="" style="width:24pt;height:24pt"/>
        </w:pic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2018-10-23</w:t>
      </w:r>
    </w:p>
    <w:p w:rsidR="00E31322" w:rsidRPr="00E31322" w:rsidRDefault="00E31322" w:rsidP="00E31322">
      <w:pPr>
        <w:shd w:val="clear" w:color="auto" w:fill="FFFFFF"/>
        <w:spacing w:before="100" w:beforeAutospacing="1" w:after="75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673509"/>
          <w:sz w:val="24"/>
          <w:szCs w:val="24"/>
          <w:lang w:eastAsia="pl-PL"/>
        </w:rPr>
        <w:t>Wyniki konkursu plastyczno- literackiego „Legenda Smoka Wawelskiego”- moja własna książeczka.</w:t>
      </w:r>
      <w:r w:rsidRPr="00E31322">
        <w:rPr>
          <w:rFonts w:ascii="Arial" w:eastAsia="Times New Roman" w:hAnsi="Arial" w:cs="Arial"/>
          <w:b/>
          <w:bCs/>
          <w:color w:val="673509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673509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255" w:line="408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t>Celem konkursu jest rozbudowanie zamiłowań literackich dzieci, zachęcanie do tworzenia, pobudzanie wyobraźni  i fantazji.</w:t>
      </w:r>
    </w:p>
    <w:p w:rsidR="00E31322" w:rsidRPr="00E31322" w:rsidRDefault="00E31322" w:rsidP="00E31322">
      <w:pPr>
        <w:shd w:val="clear" w:color="auto" w:fill="FFFFFF"/>
        <w:spacing w:before="100" w:beforeAutospacing="1" w:after="255" w:line="408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t>Konkurs polegał na wspólnej pracy rodzica oraz dziecka: wspólnie zredagowanie treści opowiadania, napisana przez opiekuna na komputerze, wzbogacona barwnymi ilustracjami dziecka.</w:t>
      </w:r>
    </w:p>
    <w:p w:rsidR="00E31322" w:rsidRPr="00E31322" w:rsidRDefault="00E31322" w:rsidP="00E31322">
      <w:pPr>
        <w:shd w:val="clear" w:color="auto" w:fill="FFFFFF"/>
        <w:spacing w:before="100" w:beforeAutospacing="1" w:after="255" w:line="408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t> Oceniony został wkład pracy, kreatywność ,treść i walory estetyczne.</w:t>
      </w:r>
    </w:p>
    <w:p w:rsidR="00E31322" w:rsidRPr="00E31322" w:rsidRDefault="00E31322" w:rsidP="00E31322">
      <w:pPr>
        <w:shd w:val="clear" w:color="auto" w:fill="FFFFFF"/>
        <w:spacing w:before="100" w:beforeAutospacing="1" w:after="255" w:line="408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t>Dziękujemy wszystkim, którzy podjęli wyzwanie i spróbowali swoich sił w konkursie.</w:t>
      </w:r>
    </w:p>
    <w:p w:rsidR="00E31322" w:rsidRPr="00E31322" w:rsidRDefault="00E31322" w:rsidP="00E31322">
      <w:pPr>
        <w:shd w:val="clear" w:color="auto" w:fill="FFFFFF"/>
        <w:spacing w:before="100" w:beforeAutospacing="1" w:after="255" w:line="408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t>Nagrodzono  i wyróżniono następujące prace:</w:t>
      </w:r>
    </w:p>
    <w:p w:rsidR="00E31322" w:rsidRPr="00E31322" w:rsidRDefault="00E31322" w:rsidP="00E31322">
      <w:pPr>
        <w:shd w:val="clear" w:color="auto" w:fill="FFFFFF"/>
        <w:spacing w:before="100" w:beforeAutospacing="1" w:after="255" w:line="408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t>I miejsca:</w:t>
      </w:r>
    </w:p>
    <w:p w:rsidR="00E31322" w:rsidRPr="00E31322" w:rsidRDefault="00E31322" w:rsidP="00E31322">
      <w:pPr>
        <w:shd w:val="clear" w:color="auto" w:fill="FFFFFF"/>
        <w:spacing w:before="100" w:beforeAutospacing="1" w:after="255" w:line="408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t>Aleksander Jakubowski</w:t>
      </w:r>
    </w:p>
    <w:p w:rsidR="00E31322" w:rsidRPr="00E31322" w:rsidRDefault="00E31322" w:rsidP="00E31322">
      <w:pPr>
        <w:shd w:val="clear" w:color="auto" w:fill="FFFFFF"/>
        <w:spacing w:before="100" w:beforeAutospacing="1" w:after="255" w:line="408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t xml:space="preserve">Aleksandra </w:t>
      </w:r>
      <w:proofErr w:type="spellStart"/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t>Jędrosz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255" w:line="408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t>Michał Błaszkiewicz</w:t>
      </w:r>
    </w:p>
    <w:p w:rsidR="00E31322" w:rsidRPr="00E31322" w:rsidRDefault="00E31322" w:rsidP="00E31322">
      <w:pPr>
        <w:shd w:val="clear" w:color="auto" w:fill="FFFFFF"/>
        <w:spacing w:before="100" w:beforeAutospacing="1" w:after="255" w:line="408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t>Jan Samek</w:t>
      </w:r>
    </w:p>
    <w:p w:rsidR="00E31322" w:rsidRPr="00E31322" w:rsidRDefault="00E31322" w:rsidP="00E31322">
      <w:pPr>
        <w:shd w:val="clear" w:color="auto" w:fill="FFFFFF"/>
        <w:spacing w:before="100" w:beforeAutospacing="1" w:after="255" w:line="408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t>Emilia Kucharczyk</w:t>
      </w:r>
    </w:p>
    <w:p w:rsidR="00E31322" w:rsidRPr="00E31322" w:rsidRDefault="00E31322" w:rsidP="00E31322">
      <w:pPr>
        <w:shd w:val="clear" w:color="auto" w:fill="FFFFFF"/>
        <w:spacing w:before="100" w:beforeAutospacing="1" w:after="255" w:line="408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t>Aleksander Wójcik</w:t>
      </w:r>
    </w:p>
    <w:p w:rsidR="00E31322" w:rsidRPr="00E31322" w:rsidRDefault="00E31322" w:rsidP="00E31322">
      <w:pPr>
        <w:shd w:val="clear" w:color="auto" w:fill="FFFFFF"/>
        <w:spacing w:before="100" w:beforeAutospacing="1" w:after="255" w:line="408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t>Natalia Wójcik</w:t>
      </w:r>
    </w:p>
    <w:p w:rsidR="00E31322" w:rsidRPr="00E31322" w:rsidRDefault="00E31322" w:rsidP="00E31322">
      <w:pPr>
        <w:shd w:val="clear" w:color="auto" w:fill="FFFFFF"/>
        <w:spacing w:before="100" w:beforeAutospacing="1" w:after="255" w:line="408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t xml:space="preserve">Artur </w:t>
      </w:r>
      <w:proofErr w:type="spellStart"/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t>Konieckiewicz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255" w:line="408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lastRenderedPageBreak/>
        <w:t>Dorota Walczak</w:t>
      </w:r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noProof/>
          <w:color w:val="4F5E62"/>
          <w:sz w:val="24"/>
          <w:szCs w:val="24"/>
          <w:lang w:eastAsia="pl-PL"/>
        </w:rPr>
        <w:drawing>
          <wp:inline distT="0" distB="0" distL="0" distR="0">
            <wp:extent cx="7323455" cy="5486400"/>
            <wp:effectExtent l="19050" t="0" r="0" b="0"/>
            <wp:docPr id="59" name="Obraz 59" descr="IMG_5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546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noProof/>
          <w:color w:val="4F5E62"/>
          <w:sz w:val="24"/>
          <w:szCs w:val="24"/>
          <w:lang w:eastAsia="pl-PL"/>
        </w:rPr>
        <w:lastRenderedPageBreak/>
        <w:drawing>
          <wp:inline distT="0" distB="0" distL="0" distR="0">
            <wp:extent cx="7323455" cy="5486400"/>
            <wp:effectExtent l="19050" t="0" r="0" b="0"/>
            <wp:docPr id="60" name="Obraz 60" descr="IMG_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547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4F5E62"/>
          <w:sz w:val="24"/>
          <w:szCs w:val="24"/>
          <w:lang w:eastAsia="pl-PL"/>
        </w:rPr>
        <w:br/>
        <w:t>Tekst, foto: Justyna Gorzałczany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59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60" type="#_x0000_t75" alt="" style="width:24pt;height:24pt"/>
        </w:pic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2018-10-21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Wyniki VI Dyktanda Niepodległościowego "Po polsku o historii"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W dniu 9. października 2018r. uczniowie klas: IV - VI oraz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VIIIa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VIIIB,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IIIa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i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IIIb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gimnazjum przystąpili do pisania VI Dyktanda Niepodległościowego "Po polsku o historii". Tekst dyktanda dla młodszych uczniów pt. "Wygrał Polskę na fortepianie" 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 xml:space="preserve">dotyczył osoby Ignacego Paderewskiego - wybitnego polskiego pianisty i premiera pierwszego w wolnej Polsce rządu. Z kolei uczniowie starszych klas zmierzyli się z tekstem przybliżającym historię obchodów Święta Niepodległości od jego ustanowienia do czasów obecnych: "Dzień jak nie co dzień, czyli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minidyktando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na stulecie niepodległości". </w:t>
      </w:r>
    </w:p>
    <w:p w:rsidR="00E31322" w:rsidRPr="00E31322" w:rsidRDefault="00E31322" w:rsidP="00E313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Ogółem w dyktandzie uczestniczyło 61. uczniów Naszej Szkoły.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Najlepsze wyniki uzyskali: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klasy IV - VI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Adam Adamczyk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IVa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Bartosz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Cywicki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IVb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Marek Błaszkiewicz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VIa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Dominika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Klasińska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VIb</w:t>
      </w:r>
      <w:proofErr w:type="spellEnd"/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klasy VII - VIII i III. gimnazjum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Sebastian Bartosik kl.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VIIIb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  <w:t>Elżbieta Kiszka - szkolny organizator konkursu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61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62" type="#_x0000_t75" alt="" style="width:24pt;height:24pt"/>
        </w:pic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2018-10-01</w:t>
      </w:r>
    </w:p>
    <w:p w:rsidR="00E31322" w:rsidRPr="00E31322" w:rsidRDefault="00E31322" w:rsidP="009B33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  <w:t>Konkurs - </w:t>
      </w:r>
      <w:r w:rsidRPr="00E3132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pl-PL"/>
        </w:rPr>
        <w:t xml:space="preserve">suchar </w:t>
      </w:r>
      <w:proofErr w:type="spellStart"/>
      <w:r w:rsidRPr="00E3132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pl-PL"/>
        </w:rPr>
        <w:t>chellenge</w:t>
      </w:r>
      <w:proofErr w:type="spellEnd"/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 - na dzień chłopaka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  <w:t>Dzień chłopaka w naszej szkole obchodziliśmy w poniedziałek 1.10.2018r. wtedy odbył się konkurs SUCHAR CHALLENGE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(</w:t>
      </w:r>
      <w:r w:rsidRPr="00E31322">
        <w:rPr>
          <w:rFonts w:ascii="Arial" w:eastAsia="Times New Roman" w:hAnsi="Arial" w:cs="Arial"/>
          <w:i/>
          <w:iCs/>
          <w:color w:val="000000"/>
          <w:sz w:val="24"/>
          <w:szCs w:val="24"/>
          <w:lang w:eastAsia="pl-PL"/>
        </w:rPr>
        <w:t xml:space="preserve">suchar </w:t>
      </w:r>
      <w:proofErr w:type="spellStart"/>
      <w:r w:rsidRPr="00E31322">
        <w:rPr>
          <w:rFonts w:ascii="Arial" w:eastAsia="Times New Roman" w:hAnsi="Arial" w:cs="Arial"/>
          <w:i/>
          <w:iCs/>
          <w:color w:val="000000"/>
          <w:sz w:val="24"/>
          <w:szCs w:val="24"/>
          <w:lang w:eastAsia="pl-PL"/>
        </w:rPr>
        <w:t>czelendż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) czyli szkolny konkurs opowiadania krótkich dowcipów.  Imprezę organizował Samorząd Uczniowski.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Każda klasa wybrała swojego reprezentanta, który walczył z reprezentantem klasy równoległej. Każdy opowiadał po trzy suchary. Wszyscy uczniowie ze szkoły głosowali podnosząc żółtą lub zieloną kartkę. Na zwycięzców czekały rewelacyjne nagrody które były kolorowe silikonowe "miski", płyty DVD z filmami komediowymi, oraz czerwone szaliczki z 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mikrofibry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 białym napisem "AMAZING POLAND". 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Nagrody wręczał pomysłodawca konkursu Bartosz Gawlikowski wraz z opiekunką Samorządu Uczniowskiego.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Najwięcej punktów czyli wygranych rund miał uczeń klasy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IVb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Kacper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Taff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a tuż za nim po wygranej dogrywce znaleźli się: Kacper Podsiadło 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VIIIa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Alan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Mucharski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i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Barosz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Gaweł 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Vb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Niestety nie wszyscy reprezentanci klas przygotowując się do konkursu spisali sobie na kartce wybrane dowcipy, więc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czasm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trzeba było poczekać aż im się coś przypomniało, a do tego dwóch uczniów naruszyło warunek zakazu wulgarnych słów i obraźliwych treści przez co zostali zdyskwalifikowani.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Najciekawiej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ubrabnymi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uczestnikami konkursu byli Patryk Kalita i jego maskotka Oliwer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Charnicki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VIb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oraz tajemniczy zawodnik 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IIIb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gimnazjum Oliwer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Schreder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 [Tekst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przygotowli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: ucz. J.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Melczewski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- rzecznik prasowy SU i red.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Als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]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2018-09-30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11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VIII Światowy Dzień Tabliczki Mnożenia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Szkoła Pełna Mnożeń –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Mistrzowie Tabliczki mnożenia - wyniki!!!!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Już po raz drugi w naszej szkole został zorganizowany Dzień Tabliczki Mnożenia. Pięcioosobowa komisja egzaminacyjna w składzie: Gabriela Kubik, Zofia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Jędracha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Magdalena Kwiatek, Natasza Dudzik, Mikołaj Sendek pod opieką koordynatorek p. Magdaleny Styczeń i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p.Alicji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Sendek przeprowadziła egzaminy ustne z tabliczki mnożenia wśród nauczycieli oraz uczniów. Do egzaminu przystąpiło około 130 osób, odznakę EXPERTA tabliczki mnożenia zdobyło 113 uczestników!!! Gratulujemy!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Ponadto, tegoż dnia 25-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ciu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uczniów klas III- VI brało udział w egzaminie pisemnym w celu zdobycia tytułu Mistrza Tabliczki Mnożenia.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Poniżej przedstawiamy wyniki: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Mistrzowie Tabliczki Mnożenie klas III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1.Nikoła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Jędralczyk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IIIa</w:t>
      </w:r>
      <w:proofErr w:type="spellEnd"/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2. Emilia Schroeder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IIIa</w:t>
      </w:r>
      <w:proofErr w:type="spellEnd"/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Mistrzowie Tabliczki Mnożenia klas IV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1. Filip Borycki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IVb</w:t>
      </w:r>
      <w:proofErr w:type="spellEnd"/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2. Krzysztof Sałata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IVb</w:t>
      </w:r>
      <w:proofErr w:type="spellEnd"/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3. Kacper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Taff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IVb</w:t>
      </w:r>
      <w:proofErr w:type="spellEnd"/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Mistrzowie Tabliczki Mnożenia klas V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1. Gabriela Kubik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Vb</w:t>
      </w:r>
      <w:proofErr w:type="spellEnd"/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bookmarkStart w:id="0" w:name="_GoBack"/>
      <w:bookmarkEnd w:id="0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2. Bartosz Gaweł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Vb</w:t>
      </w:r>
      <w:proofErr w:type="spellEnd"/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3. Julia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Micuda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Vb</w:t>
      </w:r>
      <w:proofErr w:type="spellEnd"/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Mistrzowie Tabliczki Mnożenia klas VI</w:t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1. Bartosz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Płaszewski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VIa</w:t>
      </w:r>
      <w:proofErr w:type="spellEnd"/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2. Eryk Cichy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VIa</w:t>
      </w:r>
      <w:proofErr w:type="spellEnd"/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3. Miłosz Pawlicki </w:t>
      </w:r>
      <w:proofErr w:type="spellStart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VIa</w:t>
      </w:r>
      <w:proofErr w:type="spellEnd"/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Wszystkim uczestnikom serdecznie gratulujemy!!! Na najbliższym apelu odbędzie się wręczenie nagród oraz dyplomów. Do kolejnego razu!!!!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Tekst i zdjęcia: Magdalena Styczeń</w:t>
      </w:r>
    </w:p>
    <w:p w:rsidR="00E31322" w:rsidRPr="00E31322" w:rsidRDefault="00E31322" w:rsidP="00E31322">
      <w:pPr>
        <w:shd w:val="clear" w:color="auto" w:fill="FFFFFF"/>
        <w:spacing w:line="240" w:lineRule="auto"/>
        <w:ind w:left="-142" w:right="-284" w:firstLine="142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63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pict>
          <v:shape id="_x0000_i1064" type="#_x0000_t75" alt="" style="width:24pt;height:24pt"/>
        </w:pic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2018-09-25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Ogólnopolski konkurs dla Szkół Podstawowych „Do hymnu”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  <w:t>w Szkole Podstawowej im. Marii Konopnickiej w Nowym Brzesku.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br/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We wtorek 25. września 2018r.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244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uczniów szkoły podstawowej wzięło udział w ogólnopolskim konkursie „Do Hymnu”. Organizatorem konkursu jest Narodowe Centrum Kultury a konkurs odbywa się z okazji 100. rocznicy odzyskania przez Polskę niepodległości.</w:t>
      </w:r>
    </w:p>
    <w:p w:rsidR="00E31322" w:rsidRPr="00E31322" w:rsidRDefault="00E31322" w:rsidP="00E3132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Zadaniem konkursowym jest wspólne wykonanie przez uczniów Szkoły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Hymnu Państwowego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oraz dwóch wybranych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pieśni hymnicznych. Wybraliśmy pieśń </w:t>
      </w:r>
      <w:r w:rsidRPr="00E3132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Rota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 której słowa zostały napisane przez Marię Konopnicką – Patronkę naszej szkoły i Święta miłości kochanej ojczyzny. Występ uczniów został nagrany przez jury, które dokonało zapisu dźwięku i obrazu a następnie na podstawie wykonanych nagrań wyłoni </w:t>
      </w:r>
      <w:r w:rsidRPr="00E313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z pośród 300 szkół z Polski najlepsze wykonania. Przed jurorami, którzy odwiedzili naszą szkołę jeszcze kilka tygodni pracy – przejadą łącznie 48 000 km i odwiedzą 300 szkół podstawowych w całej Polsce. Podczas wszystkich przesłuchań, Mazurek Dąbrowskiego wykona przed nimi ponad 50 000 uczniów! My już to zrobiliśmy!</w:t>
      </w:r>
    </w:p>
    <w:tbl>
      <w:tblPr>
        <w:tblW w:w="4185" w:type="dxa"/>
        <w:tblCellSpacing w:w="0" w:type="dxa"/>
        <w:tblBorders>
          <w:top w:val="dashed" w:sz="2" w:space="0" w:color="BBBBBB"/>
          <w:left w:val="dashed" w:sz="2" w:space="0" w:color="BBBBBB"/>
          <w:bottom w:val="dashed" w:sz="2" w:space="0" w:color="BBBBBB"/>
          <w:right w:val="dashed" w:sz="2" w:space="0" w:color="BBBBBB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787"/>
        <w:gridCol w:w="557"/>
        <w:gridCol w:w="1253"/>
        <w:gridCol w:w="466"/>
        <w:gridCol w:w="1122"/>
      </w:tblGrid>
      <w:tr w:rsidR="00E31322" w:rsidRPr="00E31322" w:rsidTr="00E31322">
        <w:trPr>
          <w:trHeight w:val="135"/>
          <w:tblCellSpacing w:w="0" w:type="dxa"/>
        </w:trPr>
        <w:tc>
          <w:tcPr>
            <w:tcW w:w="69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klasa</w:t>
            </w:r>
          </w:p>
        </w:tc>
        <w:tc>
          <w:tcPr>
            <w:tcW w:w="51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1a</w:t>
            </w:r>
          </w:p>
        </w:tc>
        <w:tc>
          <w:tcPr>
            <w:tcW w:w="88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wystąpiło</w:t>
            </w:r>
          </w:p>
        </w:tc>
        <w:tc>
          <w:tcPr>
            <w:tcW w:w="40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93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uczniów</w:t>
            </w:r>
          </w:p>
        </w:tc>
      </w:tr>
      <w:tr w:rsidR="00E31322" w:rsidRPr="00E31322" w:rsidTr="00E31322">
        <w:trPr>
          <w:trHeight w:val="135"/>
          <w:tblCellSpacing w:w="0" w:type="dxa"/>
        </w:trPr>
        <w:tc>
          <w:tcPr>
            <w:tcW w:w="69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klasa</w:t>
            </w:r>
          </w:p>
        </w:tc>
        <w:tc>
          <w:tcPr>
            <w:tcW w:w="51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1b</w:t>
            </w:r>
          </w:p>
        </w:tc>
        <w:tc>
          <w:tcPr>
            <w:tcW w:w="88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wystąpiło</w:t>
            </w:r>
          </w:p>
        </w:tc>
        <w:tc>
          <w:tcPr>
            <w:tcW w:w="40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93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uczniów</w:t>
            </w:r>
          </w:p>
        </w:tc>
      </w:tr>
      <w:tr w:rsidR="00E31322" w:rsidRPr="00E31322" w:rsidTr="00E31322">
        <w:trPr>
          <w:trHeight w:val="135"/>
          <w:tblCellSpacing w:w="0" w:type="dxa"/>
        </w:trPr>
        <w:tc>
          <w:tcPr>
            <w:tcW w:w="69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klasa</w:t>
            </w:r>
          </w:p>
        </w:tc>
        <w:tc>
          <w:tcPr>
            <w:tcW w:w="51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2a</w:t>
            </w:r>
          </w:p>
        </w:tc>
        <w:tc>
          <w:tcPr>
            <w:tcW w:w="88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wystąpiło</w:t>
            </w:r>
          </w:p>
        </w:tc>
        <w:tc>
          <w:tcPr>
            <w:tcW w:w="40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93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uczniów</w:t>
            </w:r>
          </w:p>
        </w:tc>
      </w:tr>
      <w:tr w:rsidR="00E31322" w:rsidRPr="00E31322" w:rsidTr="00E31322">
        <w:trPr>
          <w:trHeight w:val="135"/>
          <w:tblCellSpacing w:w="0" w:type="dxa"/>
        </w:trPr>
        <w:tc>
          <w:tcPr>
            <w:tcW w:w="69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klasa</w:t>
            </w:r>
          </w:p>
        </w:tc>
        <w:tc>
          <w:tcPr>
            <w:tcW w:w="51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2b</w:t>
            </w:r>
          </w:p>
        </w:tc>
        <w:tc>
          <w:tcPr>
            <w:tcW w:w="88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wystąpiło</w:t>
            </w:r>
          </w:p>
        </w:tc>
        <w:tc>
          <w:tcPr>
            <w:tcW w:w="40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93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uczniów</w:t>
            </w:r>
          </w:p>
        </w:tc>
      </w:tr>
      <w:tr w:rsidR="00E31322" w:rsidRPr="00E31322" w:rsidTr="00E31322">
        <w:trPr>
          <w:trHeight w:val="135"/>
          <w:tblCellSpacing w:w="0" w:type="dxa"/>
        </w:trPr>
        <w:tc>
          <w:tcPr>
            <w:tcW w:w="69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klasa</w:t>
            </w:r>
          </w:p>
        </w:tc>
        <w:tc>
          <w:tcPr>
            <w:tcW w:w="51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3a</w:t>
            </w:r>
          </w:p>
        </w:tc>
        <w:tc>
          <w:tcPr>
            <w:tcW w:w="88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wystąpiło</w:t>
            </w:r>
          </w:p>
        </w:tc>
        <w:tc>
          <w:tcPr>
            <w:tcW w:w="40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93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uczniów</w:t>
            </w:r>
          </w:p>
        </w:tc>
      </w:tr>
      <w:tr w:rsidR="00E31322" w:rsidRPr="00E31322" w:rsidTr="00E31322">
        <w:trPr>
          <w:trHeight w:val="135"/>
          <w:tblCellSpacing w:w="0" w:type="dxa"/>
        </w:trPr>
        <w:tc>
          <w:tcPr>
            <w:tcW w:w="69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klasa</w:t>
            </w:r>
          </w:p>
        </w:tc>
        <w:tc>
          <w:tcPr>
            <w:tcW w:w="51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4a</w:t>
            </w:r>
          </w:p>
        </w:tc>
        <w:tc>
          <w:tcPr>
            <w:tcW w:w="88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wystąpiło</w:t>
            </w:r>
          </w:p>
        </w:tc>
        <w:tc>
          <w:tcPr>
            <w:tcW w:w="40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23</w:t>
            </w:r>
          </w:p>
        </w:tc>
        <w:tc>
          <w:tcPr>
            <w:tcW w:w="93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uczniów</w:t>
            </w:r>
          </w:p>
        </w:tc>
      </w:tr>
      <w:tr w:rsidR="00E31322" w:rsidRPr="00E31322" w:rsidTr="00E31322">
        <w:trPr>
          <w:trHeight w:val="135"/>
          <w:tblCellSpacing w:w="0" w:type="dxa"/>
        </w:trPr>
        <w:tc>
          <w:tcPr>
            <w:tcW w:w="69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klasa</w:t>
            </w:r>
          </w:p>
        </w:tc>
        <w:tc>
          <w:tcPr>
            <w:tcW w:w="51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4b</w:t>
            </w:r>
          </w:p>
        </w:tc>
        <w:tc>
          <w:tcPr>
            <w:tcW w:w="88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wystąpiło</w:t>
            </w:r>
          </w:p>
        </w:tc>
        <w:tc>
          <w:tcPr>
            <w:tcW w:w="40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26</w:t>
            </w:r>
          </w:p>
        </w:tc>
        <w:tc>
          <w:tcPr>
            <w:tcW w:w="93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uczniów</w:t>
            </w:r>
          </w:p>
        </w:tc>
      </w:tr>
      <w:tr w:rsidR="00E31322" w:rsidRPr="00E31322" w:rsidTr="00E31322">
        <w:trPr>
          <w:trHeight w:val="135"/>
          <w:tblCellSpacing w:w="0" w:type="dxa"/>
        </w:trPr>
        <w:tc>
          <w:tcPr>
            <w:tcW w:w="69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lastRenderedPageBreak/>
              <w:t>klasa</w:t>
            </w:r>
          </w:p>
        </w:tc>
        <w:tc>
          <w:tcPr>
            <w:tcW w:w="51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5a</w:t>
            </w:r>
          </w:p>
        </w:tc>
        <w:tc>
          <w:tcPr>
            <w:tcW w:w="88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wystąpiło</w:t>
            </w:r>
          </w:p>
        </w:tc>
        <w:tc>
          <w:tcPr>
            <w:tcW w:w="40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93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uczniów</w:t>
            </w:r>
          </w:p>
        </w:tc>
      </w:tr>
      <w:tr w:rsidR="00E31322" w:rsidRPr="00E31322" w:rsidTr="00E31322">
        <w:trPr>
          <w:trHeight w:val="135"/>
          <w:tblCellSpacing w:w="0" w:type="dxa"/>
        </w:trPr>
        <w:tc>
          <w:tcPr>
            <w:tcW w:w="69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klasa</w:t>
            </w:r>
          </w:p>
        </w:tc>
        <w:tc>
          <w:tcPr>
            <w:tcW w:w="51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5b</w:t>
            </w:r>
          </w:p>
        </w:tc>
        <w:tc>
          <w:tcPr>
            <w:tcW w:w="88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wystąpiło</w:t>
            </w:r>
          </w:p>
        </w:tc>
        <w:tc>
          <w:tcPr>
            <w:tcW w:w="40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93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uczniów</w:t>
            </w:r>
          </w:p>
        </w:tc>
      </w:tr>
      <w:tr w:rsidR="00E31322" w:rsidRPr="00E31322" w:rsidTr="00E31322">
        <w:trPr>
          <w:trHeight w:val="135"/>
          <w:tblCellSpacing w:w="0" w:type="dxa"/>
        </w:trPr>
        <w:tc>
          <w:tcPr>
            <w:tcW w:w="69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klasa</w:t>
            </w:r>
          </w:p>
        </w:tc>
        <w:tc>
          <w:tcPr>
            <w:tcW w:w="51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6a</w:t>
            </w:r>
          </w:p>
        </w:tc>
        <w:tc>
          <w:tcPr>
            <w:tcW w:w="88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wystąpiło</w:t>
            </w:r>
          </w:p>
        </w:tc>
        <w:tc>
          <w:tcPr>
            <w:tcW w:w="40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93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uczniów</w:t>
            </w:r>
          </w:p>
        </w:tc>
      </w:tr>
      <w:tr w:rsidR="00E31322" w:rsidRPr="00E31322" w:rsidTr="00E31322">
        <w:trPr>
          <w:trHeight w:val="135"/>
          <w:tblCellSpacing w:w="0" w:type="dxa"/>
        </w:trPr>
        <w:tc>
          <w:tcPr>
            <w:tcW w:w="69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klasa</w:t>
            </w:r>
          </w:p>
        </w:tc>
        <w:tc>
          <w:tcPr>
            <w:tcW w:w="51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6b</w:t>
            </w:r>
          </w:p>
        </w:tc>
        <w:tc>
          <w:tcPr>
            <w:tcW w:w="88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wystąpiło</w:t>
            </w:r>
          </w:p>
        </w:tc>
        <w:tc>
          <w:tcPr>
            <w:tcW w:w="40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93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uczniów</w:t>
            </w:r>
          </w:p>
        </w:tc>
      </w:tr>
      <w:tr w:rsidR="00E31322" w:rsidRPr="00E31322" w:rsidTr="00E31322">
        <w:trPr>
          <w:trHeight w:val="135"/>
          <w:tblCellSpacing w:w="0" w:type="dxa"/>
        </w:trPr>
        <w:tc>
          <w:tcPr>
            <w:tcW w:w="69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klasa</w:t>
            </w:r>
          </w:p>
        </w:tc>
        <w:tc>
          <w:tcPr>
            <w:tcW w:w="51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7a</w:t>
            </w:r>
          </w:p>
        </w:tc>
        <w:tc>
          <w:tcPr>
            <w:tcW w:w="88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wystąpiło</w:t>
            </w:r>
          </w:p>
        </w:tc>
        <w:tc>
          <w:tcPr>
            <w:tcW w:w="40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23</w:t>
            </w:r>
          </w:p>
        </w:tc>
        <w:tc>
          <w:tcPr>
            <w:tcW w:w="93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uczniów</w:t>
            </w:r>
          </w:p>
        </w:tc>
      </w:tr>
      <w:tr w:rsidR="00E31322" w:rsidRPr="00E31322" w:rsidTr="00E31322">
        <w:trPr>
          <w:trHeight w:val="135"/>
          <w:tblCellSpacing w:w="0" w:type="dxa"/>
        </w:trPr>
        <w:tc>
          <w:tcPr>
            <w:tcW w:w="69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klasa</w:t>
            </w:r>
          </w:p>
        </w:tc>
        <w:tc>
          <w:tcPr>
            <w:tcW w:w="51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8a</w:t>
            </w:r>
          </w:p>
        </w:tc>
        <w:tc>
          <w:tcPr>
            <w:tcW w:w="88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wystąpiło</w:t>
            </w:r>
          </w:p>
        </w:tc>
        <w:tc>
          <w:tcPr>
            <w:tcW w:w="40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93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uczniów</w:t>
            </w:r>
          </w:p>
        </w:tc>
      </w:tr>
      <w:tr w:rsidR="00E31322" w:rsidRPr="00E31322" w:rsidTr="00E31322">
        <w:trPr>
          <w:trHeight w:val="135"/>
          <w:tblCellSpacing w:w="0" w:type="dxa"/>
        </w:trPr>
        <w:tc>
          <w:tcPr>
            <w:tcW w:w="69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klasa</w:t>
            </w:r>
          </w:p>
        </w:tc>
        <w:tc>
          <w:tcPr>
            <w:tcW w:w="51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8b</w:t>
            </w:r>
          </w:p>
        </w:tc>
        <w:tc>
          <w:tcPr>
            <w:tcW w:w="88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wystąpiło</w:t>
            </w:r>
          </w:p>
        </w:tc>
        <w:tc>
          <w:tcPr>
            <w:tcW w:w="405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930" w:type="dxa"/>
            <w:tcBorders>
              <w:top w:val="dashed" w:sz="2" w:space="0" w:color="BBBBBB"/>
              <w:left w:val="dashed" w:sz="2" w:space="0" w:color="BBBBBB"/>
              <w:bottom w:val="dashed" w:sz="2" w:space="0" w:color="BBBBBB"/>
              <w:right w:val="dashed" w:sz="2" w:space="0" w:color="BBBBBB"/>
            </w:tcBorders>
            <w:shd w:val="clear" w:color="auto" w:fill="FFFFFF"/>
            <w:vAlign w:val="bottom"/>
            <w:hideMark/>
          </w:tcPr>
          <w:p w:rsidR="00E31322" w:rsidRPr="00E31322" w:rsidRDefault="00E31322" w:rsidP="00E313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3132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uczniów</w:t>
            </w:r>
          </w:p>
        </w:tc>
      </w:tr>
    </w:tbl>
    <w:p w:rsidR="00E31322" w:rsidRPr="00E31322" w:rsidRDefault="00E31322" w:rsidP="00E31322">
      <w:pPr>
        <w:shd w:val="clear" w:color="auto" w:fill="FFFFFF"/>
        <w:spacing w:line="240" w:lineRule="auto"/>
        <w:ind w:left="-142" w:right="-284" w:firstLine="142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056F89" w:rsidRPr="00E31322" w:rsidRDefault="00056F89">
      <w:pPr>
        <w:rPr>
          <w:rFonts w:ascii="Arial" w:hAnsi="Arial" w:cs="Arial"/>
          <w:sz w:val="24"/>
          <w:szCs w:val="24"/>
        </w:rPr>
      </w:pPr>
    </w:p>
    <w:sectPr w:rsidR="00056F89" w:rsidRPr="00E31322" w:rsidSect="00056F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oNotDisplayPageBoundaries/>
  <w:proofState w:spelling="clean"/>
  <w:defaultTabStop w:val="708"/>
  <w:hyphenationZone w:val="425"/>
  <w:characterSpacingControl w:val="doNotCompress"/>
  <w:compat/>
  <w:rsids>
    <w:rsidRoot w:val="00E31322"/>
    <w:rsid w:val="00056F89"/>
    <w:rsid w:val="009B339A"/>
    <w:rsid w:val="00DE6070"/>
    <w:rsid w:val="00E31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6F89"/>
  </w:style>
  <w:style w:type="paragraph" w:styleId="Nagwek2">
    <w:name w:val="heading 2"/>
    <w:basedOn w:val="Normalny"/>
    <w:link w:val="Nagwek2Znak"/>
    <w:uiPriority w:val="9"/>
    <w:qFormat/>
    <w:rsid w:val="00E313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E31322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1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1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0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27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5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9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29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3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6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1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3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0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99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8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51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9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86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69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86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56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2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8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38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6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00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05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53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45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33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23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1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1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9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50</Pages>
  <Words>6914</Words>
  <Characters>41486</Characters>
  <Application>Microsoft Office Word</Application>
  <DocSecurity>0</DocSecurity>
  <Lines>345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Mirek</dc:creator>
  <cp:lastModifiedBy>Mirek</cp:lastModifiedBy>
  <cp:revision>2</cp:revision>
  <dcterms:created xsi:type="dcterms:W3CDTF">2019-12-14T03:15:00Z</dcterms:created>
  <dcterms:modified xsi:type="dcterms:W3CDTF">2019-12-14T03:39:00Z</dcterms:modified>
</cp:coreProperties>
</file>